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1D7" w:rsidRPr="00426149" w:rsidRDefault="003041D7" w:rsidP="003041D7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Р</w:t>
      </w:r>
      <w:r w:rsidRPr="00426149">
        <w:rPr>
          <w:b/>
          <w:sz w:val="28"/>
          <w:szCs w:val="28"/>
        </w:rPr>
        <w:t>ОССИЙСКАЯ ФЕДЕРАЦИЯ</w:t>
      </w:r>
    </w:p>
    <w:p w:rsidR="003041D7" w:rsidRPr="00426149" w:rsidRDefault="003041D7" w:rsidP="003041D7">
      <w:pPr>
        <w:jc w:val="center"/>
        <w:rPr>
          <w:b/>
          <w:sz w:val="28"/>
          <w:szCs w:val="28"/>
        </w:rPr>
      </w:pPr>
      <w:proofErr w:type="gramStart"/>
      <w:r w:rsidRPr="00426149">
        <w:rPr>
          <w:b/>
          <w:sz w:val="28"/>
          <w:szCs w:val="28"/>
        </w:rPr>
        <w:t>КРАСНОЯРСКИЙ  КРАЙ</w:t>
      </w:r>
      <w:proofErr w:type="gramEnd"/>
    </w:p>
    <w:p w:rsidR="003041D7" w:rsidRDefault="003041D7" w:rsidP="003041D7">
      <w:pPr>
        <w:jc w:val="center"/>
        <w:rPr>
          <w:b/>
          <w:sz w:val="28"/>
          <w:szCs w:val="28"/>
        </w:rPr>
      </w:pPr>
      <w:r w:rsidRPr="00426149">
        <w:rPr>
          <w:b/>
          <w:sz w:val="28"/>
          <w:szCs w:val="28"/>
        </w:rPr>
        <w:t>МОТЫ</w:t>
      </w:r>
      <w:r>
        <w:rPr>
          <w:b/>
          <w:sz w:val="28"/>
          <w:szCs w:val="28"/>
        </w:rPr>
        <w:t>ГИНСКИЙ РАЙОН</w:t>
      </w:r>
    </w:p>
    <w:p w:rsidR="003041D7" w:rsidRPr="00426149" w:rsidRDefault="003041D7" w:rsidP="003041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РЫБИНСКИЙ СЕЛЬСКИЙ СОВЕТ ДЕПУТАТОВ</w:t>
      </w:r>
    </w:p>
    <w:p w:rsidR="003041D7" w:rsidRDefault="003041D7" w:rsidP="003041D7">
      <w:pPr>
        <w:jc w:val="center"/>
        <w:rPr>
          <w:b/>
          <w:sz w:val="28"/>
          <w:szCs w:val="28"/>
        </w:rPr>
      </w:pPr>
    </w:p>
    <w:p w:rsidR="003041D7" w:rsidRDefault="003041D7" w:rsidP="003041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426149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:rsidR="003041D7" w:rsidRDefault="003041D7" w:rsidP="003041D7">
      <w:pPr>
        <w:jc w:val="center"/>
        <w:rPr>
          <w:b/>
          <w:sz w:val="28"/>
          <w:szCs w:val="28"/>
        </w:rPr>
      </w:pPr>
    </w:p>
    <w:p w:rsidR="003041D7" w:rsidRPr="008E7FB4" w:rsidRDefault="003041D7" w:rsidP="003041D7">
      <w:pPr>
        <w:tabs>
          <w:tab w:val="left" w:pos="270"/>
          <w:tab w:val="left" w:pos="7635"/>
        </w:tabs>
        <w:rPr>
          <w:color w:val="FF0000"/>
          <w:sz w:val="28"/>
          <w:szCs w:val="28"/>
        </w:rPr>
      </w:pPr>
      <w:r w:rsidRPr="008E7FB4">
        <w:rPr>
          <w:color w:val="FF0000"/>
          <w:sz w:val="28"/>
          <w:szCs w:val="28"/>
        </w:rPr>
        <w:tab/>
        <w:t>№</w:t>
      </w:r>
      <w:r>
        <w:rPr>
          <w:color w:val="FF0000"/>
          <w:sz w:val="28"/>
          <w:szCs w:val="28"/>
        </w:rPr>
        <w:t xml:space="preserve"> 24-90</w:t>
      </w:r>
      <w:r w:rsidRPr="008E7FB4">
        <w:rPr>
          <w:color w:val="FF0000"/>
          <w:sz w:val="28"/>
          <w:szCs w:val="28"/>
        </w:rPr>
        <w:t xml:space="preserve">                                                             </w:t>
      </w:r>
      <w:r>
        <w:rPr>
          <w:color w:val="FF0000"/>
          <w:sz w:val="28"/>
          <w:szCs w:val="28"/>
        </w:rPr>
        <w:t xml:space="preserve">                           11.05.2018</w:t>
      </w:r>
      <w:r w:rsidRPr="008E7FB4">
        <w:rPr>
          <w:color w:val="FF0000"/>
          <w:sz w:val="28"/>
          <w:szCs w:val="28"/>
        </w:rPr>
        <w:t>г</w:t>
      </w:r>
      <w:r w:rsidRPr="008E7FB4">
        <w:rPr>
          <w:color w:val="FF0000"/>
          <w:sz w:val="28"/>
          <w:szCs w:val="28"/>
        </w:rP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3041D7" w:rsidRPr="00426149" w:rsidTr="004C6D22">
        <w:tc>
          <w:tcPr>
            <w:tcW w:w="3284" w:type="dxa"/>
          </w:tcPr>
          <w:p w:rsidR="003041D7" w:rsidRPr="00FE324F" w:rsidRDefault="003041D7" w:rsidP="004C6D22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284" w:type="dxa"/>
          </w:tcPr>
          <w:p w:rsidR="003041D7" w:rsidRPr="00426149" w:rsidRDefault="003041D7" w:rsidP="004C6D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с.Рыбное</w:t>
            </w:r>
            <w:proofErr w:type="spellEnd"/>
          </w:p>
        </w:tc>
        <w:tc>
          <w:tcPr>
            <w:tcW w:w="3285" w:type="dxa"/>
          </w:tcPr>
          <w:p w:rsidR="003041D7" w:rsidRPr="00426149" w:rsidRDefault="003041D7" w:rsidP="004C6D22">
            <w:pPr>
              <w:rPr>
                <w:sz w:val="28"/>
                <w:szCs w:val="28"/>
              </w:rPr>
            </w:pPr>
          </w:p>
        </w:tc>
      </w:tr>
    </w:tbl>
    <w:p w:rsidR="003041D7" w:rsidRDefault="003041D7" w:rsidP="003041D7">
      <w:pPr>
        <w:rPr>
          <w:noProof/>
          <w:sz w:val="28"/>
          <w:szCs w:val="28"/>
        </w:rPr>
      </w:pPr>
    </w:p>
    <w:p w:rsidR="003041D7" w:rsidRPr="00426149" w:rsidRDefault="003041D7" w:rsidP="003041D7">
      <w:pPr>
        <w:rPr>
          <w:noProof/>
          <w:sz w:val="28"/>
          <w:szCs w:val="28"/>
        </w:rPr>
      </w:pPr>
    </w:p>
    <w:p w:rsidR="003041D7" w:rsidRDefault="003041D7" w:rsidP="003041D7">
      <w:pPr>
        <w:pStyle w:val="a3"/>
        <w:ind w:firstLine="0"/>
        <w:rPr>
          <w:b/>
          <w:szCs w:val="24"/>
        </w:rPr>
      </w:pPr>
      <w:r>
        <w:rPr>
          <w:b/>
          <w:szCs w:val="24"/>
        </w:rPr>
        <w:t>О внесении изменений и дополнений в решение Рыбинского сельского Совета депутатов от 22.12.2017г № 21-78 «О бюджете Рыбинского сельсовета на 2018 год и на плановый период 2019-2020 годов»</w:t>
      </w:r>
    </w:p>
    <w:p w:rsidR="003041D7" w:rsidRDefault="003041D7" w:rsidP="003041D7">
      <w:pPr>
        <w:pStyle w:val="a3"/>
        <w:ind w:firstLine="0"/>
        <w:rPr>
          <w:b/>
          <w:szCs w:val="24"/>
        </w:rPr>
      </w:pPr>
    </w:p>
    <w:p w:rsidR="003041D7" w:rsidRDefault="003041D7" w:rsidP="003041D7">
      <w:pPr>
        <w:ind w:firstLine="720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На основании ст.</w:t>
      </w:r>
      <w:proofErr w:type="gramStart"/>
      <w:r>
        <w:rPr>
          <w:color w:val="000000"/>
          <w:spacing w:val="-5"/>
          <w:sz w:val="24"/>
          <w:szCs w:val="24"/>
        </w:rPr>
        <w:t>54  Устава</w:t>
      </w:r>
      <w:proofErr w:type="gramEnd"/>
      <w:r>
        <w:rPr>
          <w:color w:val="000000"/>
          <w:spacing w:val="-5"/>
          <w:sz w:val="24"/>
          <w:szCs w:val="24"/>
        </w:rPr>
        <w:t xml:space="preserve"> сельсовета Рыбинский сельский Совет депутатов</w:t>
      </w:r>
    </w:p>
    <w:p w:rsidR="003041D7" w:rsidRDefault="003041D7" w:rsidP="003041D7">
      <w:pPr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РЕШИЛ:</w:t>
      </w:r>
    </w:p>
    <w:p w:rsidR="003041D7" w:rsidRPr="00B87E46" w:rsidRDefault="003041D7" w:rsidP="003041D7">
      <w:pPr>
        <w:pStyle w:val="a3"/>
        <w:ind w:firstLine="0"/>
        <w:rPr>
          <w:szCs w:val="24"/>
        </w:rPr>
      </w:pPr>
      <w:r>
        <w:rPr>
          <w:color w:val="000000"/>
          <w:spacing w:val="-5"/>
          <w:szCs w:val="24"/>
        </w:rPr>
        <w:t xml:space="preserve">Внести в Решение Рыбинского сельского Совета депутатов от </w:t>
      </w:r>
      <w:r>
        <w:rPr>
          <w:szCs w:val="24"/>
        </w:rPr>
        <w:t>22.12.2017г № 21-78</w:t>
      </w:r>
      <w:r w:rsidRPr="00B87E46">
        <w:rPr>
          <w:szCs w:val="24"/>
        </w:rPr>
        <w:t xml:space="preserve"> «О бюдже</w:t>
      </w:r>
      <w:r>
        <w:rPr>
          <w:szCs w:val="24"/>
        </w:rPr>
        <w:t>те Рыбинского сельсовета на 2018 год и на плановый период 2019-2020</w:t>
      </w:r>
      <w:r w:rsidRPr="00B87E46">
        <w:rPr>
          <w:szCs w:val="24"/>
        </w:rPr>
        <w:t xml:space="preserve"> годов»</w:t>
      </w:r>
    </w:p>
    <w:p w:rsidR="003041D7" w:rsidRDefault="003041D7" w:rsidP="003041D7">
      <w:pPr>
        <w:jc w:val="both"/>
        <w:rPr>
          <w:color w:val="000000"/>
          <w:spacing w:val="-5"/>
          <w:sz w:val="24"/>
          <w:szCs w:val="24"/>
        </w:rPr>
      </w:pPr>
    </w:p>
    <w:p w:rsidR="003041D7" w:rsidRDefault="003041D7" w:rsidP="003041D7">
      <w:pPr>
        <w:ind w:left="840"/>
        <w:jc w:val="both"/>
        <w:rPr>
          <w:b/>
          <w:color w:val="000000"/>
          <w:spacing w:val="-5"/>
          <w:sz w:val="24"/>
          <w:szCs w:val="24"/>
        </w:rPr>
      </w:pPr>
    </w:p>
    <w:p w:rsidR="003041D7" w:rsidRDefault="003041D7" w:rsidP="003041D7">
      <w:pPr>
        <w:pStyle w:val="a5"/>
        <w:numPr>
          <w:ilvl w:val="0"/>
          <w:numId w:val="1"/>
        </w:numPr>
        <w:jc w:val="both"/>
      </w:pPr>
      <w:r>
        <w:rPr>
          <w:sz w:val="24"/>
          <w:szCs w:val="24"/>
        </w:rPr>
        <w:t xml:space="preserve">Приложения №№ 1,4,5,6,7 к Решению </w:t>
      </w:r>
      <w:r>
        <w:rPr>
          <w:color w:val="000000"/>
          <w:spacing w:val="-5"/>
          <w:sz w:val="24"/>
          <w:szCs w:val="24"/>
        </w:rPr>
        <w:t xml:space="preserve">Рыбинского сельского Совета депутатов от </w:t>
      </w:r>
      <w:r w:rsidRPr="008E7FB4">
        <w:rPr>
          <w:color w:val="FF0000"/>
          <w:spacing w:val="-5"/>
          <w:sz w:val="24"/>
          <w:szCs w:val="24"/>
        </w:rPr>
        <w:t>2</w:t>
      </w:r>
      <w:r>
        <w:rPr>
          <w:color w:val="FF0000"/>
          <w:spacing w:val="-5"/>
          <w:sz w:val="24"/>
          <w:szCs w:val="24"/>
        </w:rPr>
        <w:t>2</w:t>
      </w:r>
      <w:r w:rsidRPr="008E7FB4">
        <w:rPr>
          <w:color w:val="FF0000"/>
          <w:spacing w:val="-5"/>
          <w:sz w:val="24"/>
          <w:szCs w:val="24"/>
        </w:rPr>
        <w:t>.12.201</w:t>
      </w:r>
      <w:r>
        <w:rPr>
          <w:color w:val="FF0000"/>
          <w:spacing w:val="-5"/>
          <w:sz w:val="24"/>
          <w:szCs w:val="24"/>
        </w:rPr>
        <w:t>7</w:t>
      </w:r>
      <w:r w:rsidRPr="008E7FB4">
        <w:rPr>
          <w:color w:val="FF0000"/>
          <w:spacing w:val="-5"/>
          <w:sz w:val="24"/>
          <w:szCs w:val="24"/>
        </w:rPr>
        <w:t xml:space="preserve">г № </w:t>
      </w:r>
      <w:r>
        <w:rPr>
          <w:color w:val="FF0000"/>
          <w:spacing w:val="-5"/>
          <w:sz w:val="24"/>
          <w:szCs w:val="24"/>
        </w:rPr>
        <w:t>21-78</w:t>
      </w:r>
      <w:r>
        <w:rPr>
          <w:color w:val="000000"/>
          <w:spacing w:val="-5"/>
          <w:sz w:val="24"/>
          <w:szCs w:val="24"/>
        </w:rPr>
        <w:t xml:space="preserve"> «О бюджете Рыбинского сельсовета на 2018 год и на плановый период 2019-2020 годов» изложить в новой редакции согласно приложениям №№ 1,4,5,6,7.</w:t>
      </w:r>
    </w:p>
    <w:p w:rsidR="003041D7" w:rsidRDefault="003041D7" w:rsidP="003041D7">
      <w:pPr>
        <w:ind w:left="360"/>
        <w:jc w:val="both"/>
        <w:rPr>
          <w:color w:val="000000"/>
          <w:spacing w:val="-5"/>
          <w:sz w:val="24"/>
          <w:szCs w:val="24"/>
        </w:rPr>
      </w:pPr>
    </w:p>
    <w:p w:rsidR="003041D7" w:rsidRDefault="003041D7" w:rsidP="003041D7">
      <w:pPr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Настоящее решение вступает в силу со дня официального опубликования в печатном издании «Ведомости Рыбинского сельсовета».</w:t>
      </w:r>
    </w:p>
    <w:p w:rsidR="003041D7" w:rsidRDefault="003041D7" w:rsidP="003041D7">
      <w:pPr>
        <w:jc w:val="both"/>
        <w:rPr>
          <w:color w:val="000000"/>
          <w:spacing w:val="-5"/>
          <w:sz w:val="28"/>
          <w:szCs w:val="28"/>
        </w:rPr>
      </w:pPr>
    </w:p>
    <w:p w:rsidR="003041D7" w:rsidRDefault="003041D7" w:rsidP="003041D7">
      <w:pPr>
        <w:jc w:val="both"/>
        <w:rPr>
          <w:color w:val="000000"/>
          <w:spacing w:val="-5"/>
          <w:sz w:val="28"/>
          <w:szCs w:val="28"/>
        </w:rPr>
      </w:pPr>
    </w:p>
    <w:p w:rsidR="003041D7" w:rsidRDefault="003041D7" w:rsidP="003041D7">
      <w:pPr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4"/>
          <w:szCs w:val="24"/>
        </w:rPr>
        <w:t xml:space="preserve">Глава </w:t>
      </w:r>
      <w:r w:rsidRPr="004A0450">
        <w:rPr>
          <w:color w:val="000000"/>
          <w:spacing w:val="-5"/>
          <w:sz w:val="24"/>
          <w:szCs w:val="24"/>
        </w:rPr>
        <w:t xml:space="preserve">Рыбинского сельсовета                </w:t>
      </w:r>
      <w:r>
        <w:rPr>
          <w:color w:val="000000"/>
          <w:spacing w:val="-5"/>
          <w:sz w:val="24"/>
          <w:szCs w:val="24"/>
        </w:rPr>
        <w:t xml:space="preserve">                                               </w:t>
      </w:r>
      <w:r w:rsidRPr="004A0450">
        <w:rPr>
          <w:color w:val="000000"/>
          <w:spacing w:val="-5"/>
          <w:sz w:val="24"/>
          <w:szCs w:val="24"/>
        </w:rPr>
        <w:t xml:space="preserve">                         Л.И. Петрова</w:t>
      </w:r>
    </w:p>
    <w:p w:rsidR="005B6768" w:rsidRDefault="005B6768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>
      <w:pPr>
        <w:sectPr w:rsidR="003041D7" w:rsidSect="00C43FCF">
          <w:pgSz w:w="11907" w:h="16840"/>
          <w:pgMar w:top="1134" w:right="851" w:bottom="1134" w:left="1418" w:header="567" w:footer="0" w:gutter="0"/>
          <w:cols w:space="720"/>
        </w:sectPr>
      </w:pPr>
    </w:p>
    <w:p w:rsidR="003041D7" w:rsidRDefault="003041D7"/>
    <w:p w:rsidR="003041D7" w:rsidRDefault="003041D7"/>
    <w:tbl>
      <w:tblPr>
        <w:tblW w:w="14620" w:type="dxa"/>
        <w:tblLook w:val="04A0" w:firstRow="1" w:lastRow="0" w:firstColumn="1" w:lastColumn="0" w:noHBand="0" w:noVBand="1"/>
      </w:tblPr>
      <w:tblGrid>
        <w:gridCol w:w="913"/>
        <w:gridCol w:w="2960"/>
        <w:gridCol w:w="6160"/>
        <w:gridCol w:w="1540"/>
        <w:gridCol w:w="1240"/>
        <w:gridCol w:w="1960"/>
      </w:tblGrid>
      <w:tr w:rsidR="003041D7" w:rsidRPr="003041D7" w:rsidTr="003041D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rPr>
                <w:sz w:val="24"/>
                <w:szCs w:val="24"/>
              </w:rPr>
            </w:pPr>
            <w:bookmarkStart w:id="0" w:name="RANGE!A1:F30"/>
            <w:bookmarkEnd w:id="0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D7" w:rsidRPr="003041D7" w:rsidRDefault="003041D7" w:rsidP="003041D7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D7" w:rsidRPr="003041D7" w:rsidRDefault="003041D7" w:rsidP="003041D7"/>
        </w:tc>
      </w:tr>
      <w:tr w:rsidR="003041D7" w:rsidRPr="003041D7" w:rsidTr="003041D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/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D7" w:rsidRPr="003041D7" w:rsidRDefault="003041D7" w:rsidP="003041D7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D7" w:rsidRPr="003041D7" w:rsidRDefault="003041D7" w:rsidP="003041D7"/>
        </w:tc>
      </w:tr>
      <w:tr w:rsidR="003041D7" w:rsidRPr="003041D7" w:rsidTr="003041D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/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D7" w:rsidRPr="003041D7" w:rsidRDefault="003041D7" w:rsidP="003041D7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D7" w:rsidRPr="003041D7" w:rsidRDefault="003041D7" w:rsidP="003041D7"/>
        </w:tc>
      </w:tr>
      <w:tr w:rsidR="003041D7" w:rsidRPr="003041D7" w:rsidTr="003041D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/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rPr>
                <w:b/>
                <w:bCs/>
                <w:sz w:val="24"/>
                <w:szCs w:val="24"/>
              </w:rPr>
            </w:pPr>
            <w:r w:rsidRPr="003041D7">
              <w:rPr>
                <w:b/>
                <w:bCs/>
                <w:sz w:val="24"/>
                <w:szCs w:val="24"/>
              </w:rPr>
              <w:t>Приложение 1</w:t>
            </w:r>
          </w:p>
        </w:tc>
      </w:tr>
      <w:tr w:rsidR="003041D7" w:rsidRPr="003041D7" w:rsidTr="003041D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к решению Рыбинского сельского</w:t>
            </w:r>
          </w:p>
        </w:tc>
      </w:tr>
      <w:tr w:rsidR="003041D7" w:rsidRPr="003041D7" w:rsidTr="003041D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Совета депутатов №</w:t>
            </w:r>
            <w:r w:rsidRPr="003041D7">
              <w:rPr>
                <w:color w:val="FF0000"/>
                <w:sz w:val="24"/>
                <w:szCs w:val="24"/>
              </w:rPr>
              <w:t xml:space="preserve"> 24-90 от 11.05.2018</w:t>
            </w:r>
          </w:p>
        </w:tc>
      </w:tr>
      <w:tr w:rsidR="003041D7" w:rsidRPr="003041D7" w:rsidTr="003041D7">
        <w:trPr>
          <w:trHeight w:val="330"/>
        </w:trPr>
        <w:tc>
          <w:tcPr>
            <w:tcW w:w="14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sz w:val="24"/>
                <w:szCs w:val="24"/>
              </w:rPr>
            </w:pPr>
            <w:r w:rsidRPr="003041D7">
              <w:rPr>
                <w:b/>
                <w:bCs/>
                <w:sz w:val="24"/>
                <w:szCs w:val="24"/>
              </w:rPr>
              <w:t>Источники внутреннего финансирования дефицита  бюджета на 2018 год и плановый период 2019-2020 года</w:t>
            </w:r>
          </w:p>
        </w:tc>
      </w:tr>
      <w:tr w:rsidR="003041D7" w:rsidRPr="003041D7" w:rsidTr="003041D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D7" w:rsidRPr="003041D7" w:rsidRDefault="003041D7" w:rsidP="003041D7"/>
        </w:tc>
      </w:tr>
      <w:tr w:rsidR="003041D7" w:rsidRPr="003041D7" w:rsidTr="003041D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/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(тыс. рублей)</w:t>
            </w:r>
          </w:p>
        </w:tc>
      </w:tr>
      <w:tr w:rsidR="003041D7" w:rsidRPr="003041D7" w:rsidTr="003041D7">
        <w:trPr>
          <w:trHeight w:val="57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№ строки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Код</w:t>
            </w:r>
          </w:p>
        </w:tc>
        <w:tc>
          <w:tcPr>
            <w:tcW w:w="6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Сумма</w:t>
            </w:r>
          </w:p>
        </w:tc>
      </w:tr>
      <w:tr w:rsidR="003041D7" w:rsidRPr="003041D7" w:rsidTr="003041D7">
        <w:trPr>
          <w:trHeight w:val="9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D7" w:rsidRPr="003041D7" w:rsidRDefault="003041D7" w:rsidP="003041D7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D7" w:rsidRPr="003041D7" w:rsidRDefault="003041D7" w:rsidP="003041D7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D7" w:rsidRPr="003041D7" w:rsidRDefault="003041D7" w:rsidP="003041D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2018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2019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2020 год</w:t>
            </w:r>
          </w:p>
        </w:tc>
      </w:tr>
      <w:tr w:rsidR="003041D7" w:rsidRPr="003041D7" w:rsidTr="003041D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5</w:t>
            </w:r>
          </w:p>
        </w:tc>
      </w:tr>
      <w:tr w:rsidR="003041D7" w:rsidRPr="003041D7" w:rsidTr="003041D7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821 01 05 00 00 00 0000 000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D7" w:rsidRPr="003041D7" w:rsidRDefault="003041D7" w:rsidP="003041D7">
            <w:pPr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624,69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0,00</w:t>
            </w:r>
          </w:p>
        </w:tc>
      </w:tr>
      <w:tr w:rsidR="003041D7" w:rsidRPr="003041D7" w:rsidTr="003041D7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821 01 05 00 00 00 0000 500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D7" w:rsidRPr="003041D7" w:rsidRDefault="003041D7" w:rsidP="003041D7">
            <w:pPr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-9521,953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-8859,080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-8864,980</w:t>
            </w:r>
          </w:p>
        </w:tc>
      </w:tr>
      <w:tr w:rsidR="003041D7" w:rsidRPr="003041D7" w:rsidTr="003041D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821 01 05 02 00 00 0000 500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D7" w:rsidRPr="003041D7" w:rsidRDefault="003041D7" w:rsidP="003041D7">
            <w:pPr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-9521,953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-8859,080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-8864,980</w:t>
            </w:r>
          </w:p>
        </w:tc>
      </w:tr>
      <w:tr w:rsidR="003041D7" w:rsidRPr="003041D7" w:rsidTr="003041D7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821 01 05 02 01 00 0000 510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D7" w:rsidRPr="003041D7" w:rsidRDefault="003041D7" w:rsidP="003041D7">
            <w:pPr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-9521,953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-8859,080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-8864,980</w:t>
            </w:r>
          </w:p>
        </w:tc>
      </w:tr>
      <w:tr w:rsidR="003041D7" w:rsidRPr="003041D7" w:rsidTr="003041D7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821 01 05 02 01 10 0000 510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D7" w:rsidRPr="003041D7" w:rsidRDefault="003041D7" w:rsidP="003041D7">
            <w:pPr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-9521,953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-8859,080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-8864,980</w:t>
            </w:r>
          </w:p>
        </w:tc>
      </w:tr>
      <w:tr w:rsidR="003041D7" w:rsidRPr="003041D7" w:rsidTr="003041D7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821 01 05 00 00 00 0000 000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D7" w:rsidRPr="003041D7" w:rsidRDefault="003041D7" w:rsidP="003041D7">
            <w:pPr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10146,640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8859,080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8864,980</w:t>
            </w:r>
          </w:p>
        </w:tc>
      </w:tr>
      <w:tr w:rsidR="003041D7" w:rsidRPr="003041D7" w:rsidTr="003041D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821 01 05 02 00 00 0000 600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D7" w:rsidRPr="003041D7" w:rsidRDefault="003041D7" w:rsidP="003041D7">
            <w:pPr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10146,640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8859,080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8864,980</w:t>
            </w:r>
          </w:p>
        </w:tc>
      </w:tr>
      <w:tr w:rsidR="003041D7" w:rsidRPr="003041D7" w:rsidTr="003041D7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821 01 05 02 01 00 0000 610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D7" w:rsidRPr="003041D7" w:rsidRDefault="003041D7" w:rsidP="003041D7">
            <w:pPr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0,0</w:t>
            </w:r>
          </w:p>
        </w:tc>
      </w:tr>
      <w:tr w:rsidR="003041D7" w:rsidRPr="003041D7" w:rsidTr="003041D7">
        <w:trPr>
          <w:trHeight w:val="13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821 01 05 02 01 10 0000 610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D7" w:rsidRPr="003041D7" w:rsidRDefault="003041D7" w:rsidP="003041D7">
            <w:pPr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 </w:t>
            </w:r>
          </w:p>
        </w:tc>
      </w:tr>
      <w:tr w:rsidR="003041D7" w:rsidRPr="003041D7" w:rsidTr="003041D7">
        <w:trPr>
          <w:trHeight w:val="31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624,69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0,00</w:t>
            </w:r>
          </w:p>
        </w:tc>
      </w:tr>
      <w:tr w:rsidR="003041D7" w:rsidRPr="003041D7" w:rsidTr="003041D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</w:tr>
    </w:tbl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tbl>
      <w:tblPr>
        <w:tblW w:w="12541" w:type="dxa"/>
        <w:tblLook w:val="04A0" w:firstRow="1" w:lastRow="0" w:firstColumn="1" w:lastColumn="0" w:noHBand="0" w:noVBand="1"/>
      </w:tblPr>
      <w:tblGrid>
        <w:gridCol w:w="797"/>
        <w:gridCol w:w="600"/>
        <w:gridCol w:w="452"/>
        <w:gridCol w:w="620"/>
        <w:gridCol w:w="452"/>
        <w:gridCol w:w="516"/>
        <w:gridCol w:w="616"/>
        <w:gridCol w:w="620"/>
        <w:gridCol w:w="640"/>
        <w:gridCol w:w="4240"/>
        <w:gridCol w:w="1300"/>
        <w:gridCol w:w="1080"/>
        <w:gridCol w:w="1100"/>
      </w:tblGrid>
      <w:tr w:rsidR="003041D7" w:rsidRPr="003041D7" w:rsidTr="003041D7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</w:tr>
      <w:tr w:rsidR="003041D7" w:rsidRPr="003041D7" w:rsidTr="003041D7">
        <w:trPr>
          <w:trHeight w:val="28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Приложение № 4</w:t>
            </w:r>
          </w:p>
        </w:tc>
      </w:tr>
      <w:tr w:rsidR="003041D7" w:rsidRPr="003041D7" w:rsidTr="003041D7">
        <w:trPr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к решению  Рыбинского сельского</w:t>
            </w:r>
          </w:p>
        </w:tc>
      </w:tr>
      <w:tr w:rsidR="003041D7" w:rsidRPr="003041D7" w:rsidTr="003041D7">
        <w:trPr>
          <w:trHeight w:val="27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 xml:space="preserve"> Совета депутатов №</w:t>
            </w:r>
            <w:r w:rsidRPr="003041D7">
              <w:rPr>
                <w:color w:val="FF0000"/>
              </w:rPr>
              <w:t xml:space="preserve"> 24-90 от 11.05.2018</w:t>
            </w:r>
          </w:p>
        </w:tc>
      </w:tr>
      <w:tr w:rsidR="003041D7" w:rsidRPr="003041D7" w:rsidTr="003041D7">
        <w:trPr>
          <w:trHeight w:val="28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</w:tr>
      <w:tr w:rsidR="003041D7" w:rsidRPr="003041D7" w:rsidTr="003041D7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</w:pPr>
          </w:p>
        </w:tc>
      </w:tr>
      <w:tr w:rsidR="003041D7" w:rsidRPr="003041D7" w:rsidTr="003041D7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/>
        </w:tc>
        <w:tc>
          <w:tcPr>
            <w:tcW w:w="84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</w:rPr>
            </w:pPr>
            <w:r w:rsidRPr="003041D7">
              <w:rPr>
                <w:b/>
                <w:bCs/>
                <w:color w:val="000000"/>
              </w:rPr>
              <w:t>Доходы  бюджета  на 2018 год и плановый период 2019-2020 гг.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center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</w:pPr>
          </w:p>
        </w:tc>
      </w:tr>
      <w:tr w:rsidR="003041D7" w:rsidRPr="003041D7" w:rsidTr="003041D7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/>
        </w:tc>
        <w:tc>
          <w:tcPr>
            <w:tcW w:w="2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r w:rsidRPr="003041D7">
              <w:t>тыс. руб.</w:t>
            </w:r>
          </w:p>
        </w:tc>
      </w:tr>
      <w:tr w:rsidR="003041D7" w:rsidRPr="003041D7" w:rsidTr="003041D7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center"/>
              <w:rPr>
                <w:color w:val="000000"/>
              </w:rPr>
            </w:pPr>
            <w:r w:rsidRPr="003041D7">
              <w:rPr>
                <w:color w:val="000000"/>
              </w:rPr>
              <w:t>№ строки</w:t>
            </w:r>
          </w:p>
        </w:tc>
        <w:tc>
          <w:tcPr>
            <w:tcW w:w="42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color w:val="000000"/>
              </w:rPr>
            </w:pPr>
            <w:r w:rsidRPr="003041D7">
              <w:rPr>
                <w:color w:val="000000"/>
              </w:rPr>
              <w:t>Код бюджетной классификации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color w:val="000000"/>
              </w:rPr>
            </w:pPr>
            <w:r w:rsidRPr="003041D7">
              <w:rPr>
                <w:color w:val="000000"/>
              </w:rPr>
              <w:t>Наименование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color w:val="000000"/>
              </w:rPr>
            </w:pPr>
            <w:r w:rsidRPr="003041D7">
              <w:rPr>
                <w:color w:val="000000"/>
              </w:rPr>
              <w:t>2018 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color w:val="000000"/>
              </w:rPr>
            </w:pPr>
            <w:r w:rsidRPr="003041D7">
              <w:rPr>
                <w:color w:val="000000"/>
              </w:rPr>
              <w:t>2019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7" w:rsidRPr="003041D7" w:rsidRDefault="003041D7" w:rsidP="003041D7">
            <w:pPr>
              <w:jc w:val="center"/>
            </w:pPr>
            <w:r w:rsidRPr="003041D7">
              <w:t>2020 год</w:t>
            </w:r>
          </w:p>
        </w:tc>
      </w:tr>
      <w:tr w:rsidR="003041D7" w:rsidRPr="003041D7" w:rsidTr="003041D7">
        <w:trPr>
          <w:trHeight w:val="20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center"/>
              <w:rPr>
                <w:color w:val="000000"/>
              </w:rPr>
            </w:pPr>
            <w:r w:rsidRPr="003041D7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color w:val="000000"/>
              </w:rPr>
            </w:pPr>
            <w:r w:rsidRPr="003041D7">
              <w:rPr>
                <w:color w:val="000000"/>
              </w:rPr>
              <w:t>Код администратора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color w:val="000000"/>
              </w:rPr>
            </w:pPr>
            <w:r w:rsidRPr="003041D7">
              <w:rPr>
                <w:color w:val="000000"/>
              </w:rPr>
              <w:t>Код группы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color w:val="000000"/>
              </w:rPr>
            </w:pPr>
            <w:r w:rsidRPr="003041D7">
              <w:rPr>
                <w:color w:val="000000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color w:val="000000"/>
              </w:rPr>
            </w:pPr>
            <w:r w:rsidRPr="003041D7">
              <w:rPr>
                <w:color w:val="000000"/>
              </w:rPr>
              <w:t>Код 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color w:val="000000"/>
              </w:rPr>
            </w:pPr>
            <w:r w:rsidRPr="003041D7">
              <w:rPr>
                <w:color w:val="000000"/>
              </w:rPr>
              <w:t>Код подстатьи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color w:val="000000"/>
              </w:rPr>
            </w:pPr>
            <w:r w:rsidRPr="003041D7">
              <w:rPr>
                <w:color w:val="000000"/>
              </w:rPr>
              <w:t>Код элемента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color w:val="000000"/>
              </w:rPr>
            </w:pPr>
            <w:r w:rsidRPr="003041D7">
              <w:rPr>
                <w:color w:val="000000"/>
              </w:rPr>
              <w:t>Код программы (подпрограммы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Код экономической классификации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r w:rsidRPr="003041D7">
              <w:t> </w:t>
            </w:r>
          </w:p>
        </w:tc>
      </w:tr>
      <w:tr w:rsidR="003041D7" w:rsidRPr="003041D7" w:rsidTr="003041D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1167,08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977,88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980,78</w:t>
            </w:r>
          </w:p>
        </w:tc>
      </w:tr>
      <w:tr w:rsidR="003041D7" w:rsidRPr="003041D7" w:rsidTr="003041D7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НАЛОГИ НА ПРИБЫЛЬ,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590,04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590,04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590,04</w:t>
            </w:r>
          </w:p>
        </w:tc>
      </w:tr>
      <w:tr w:rsidR="003041D7" w:rsidRPr="003041D7" w:rsidTr="003041D7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590,04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590,04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590,04</w:t>
            </w:r>
          </w:p>
        </w:tc>
      </w:tr>
      <w:tr w:rsidR="003041D7" w:rsidRPr="003041D7" w:rsidTr="003041D7">
        <w:trPr>
          <w:trHeight w:val="26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color w:val="000000"/>
              </w:rPr>
            </w:pPr>
            <w:r w:rsidRPr="003041D7">
              <w:rPr>
                <w:color w:val="000000"/>
              </w:rPr>
              <w:t>590,04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color w:val="000000"/>
              </w:rPr>
            </w:pPr>
            <w:r w:rsidRPr="003041D7">
              <w:rPr>
                <w:color w:val="000000"/>
              </w:rPr>
              <w:t>590,04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1D7" w:rsidRPr="003041D7" w:rsidRDefault="003041D7" w:rsidP="003041D7">
            <w:pPr>
              <w:jc w:val="center"/>
            </w:pPr>
            <w:r w:rsidRPr="003041D7">
              <w:t>590,04</w:t>
            </w:r>
          </w:p>
        </w:tc>
      </w:tr>
      <w:tr w:rsidR="003041D7" w:rsidRPr="003041D7" w:rsidTr="003041D7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lastRenderedPageBreak/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 xml:space="preserve">0 0 0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0 0 0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67,60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75,40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77,30</w:t>
            </w:r>
          </w:p>
        </w:tc>
      </w:tr>
      <w:tr w:rsidR="003041D7" w:rsidRPr="003041D7" w:rsidTr="003041D7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0 0 0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r w:rsidRPr="003041D7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67,60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75,40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77,30</w:t>
            </w:r>
          </w:p>
        </w:tc>
      </w:tr>
      <w:tr w:rsidR="003041D7" w:rsidRPr="003041D7" w:rsidTr="003041D7">
        <w:trPr>
          <w:trHeight w:val="16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230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25,10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28,00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41D7" w:rsidRPr="003041D7" w:rsidRDefault="003041D7" w:rsidP="003041D7">
            <w:pPr>
              <w:jc w:val="right"/>
            </w:pPr>
            <w:r w:rsidRPr="003041D7">
              <w:t>29,20</w:t>
            </w:r>
          </w:p>
        </w:tc>
      </w:tr>
      <w:tr w:rsidR="003041D7" w:rsidRPr="003041D7" w:rsidTr="003041D7">
        <w:trPr>
          <w:trHeight w:val="19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240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041D7">
              <w:rPr>
                <w:color w:val="000000"/>
              </w:rPr>
              <w:t>инжекторных</w:t>
            </w:r>
            <w:proofErr w:type="spellEnd"/>
            <w:r w:rsidRPr="003041D7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0,20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0,20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41D7" w:rsidRPr="003041D7" w:rsidRDefault="003041D7" w:rsidP="003041D7">
            <w:pPr>
              <w:jc w:val="right"/>
            </w:pPr>
            <w:r w:rsidRPr="003041D7">
              <w:t>0,20</w:t>
            </w:r>
          </w:p>
        </w:tc>
      </w:tr>
      <w:tr w:rsidR="003041D7" w:rsidRPr="003041D7" w:rsidTr="003041D7">
        <w:trPr>
          <w:trHeight w:val="15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250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46,20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51,10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41D7" w:rsidRPr="003041D7" w:rsidRDefault="003041D7" w:rsidP="003041D7">
            <w:pPr>
              <w:jc w:val="right"/>
            </w:pPr>
            <w:r w:rsidRPr="003041D7">
              <w:t>53,00</w:t>
            </w:r>
          </w:p>
        </w:tc>
      </w:tr>
      <w:tr w:rsidR="003041D7" w:rsidRPr="003041D7" w:rsidTr="003041D7">
        <w:trPr>
          <w:trHeight w:val="14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260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-3,90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-3,90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41D7" w:rsidRPr="003041D7" w:rsidRDefault="003041D7" w:rsidP="003041D7">
            <w:pPr>
              <w:jc w:val="right"/>
            </w:pPr>
            <w:r w:rsidRPr="003041D7">
              <w:t>-5,10</w:t>
            </w:r>
          </w:p>
        </w:tc>
      </w:tr>
      <w:tr w:rsidR="003041D7" w:rsidRPr="003041D7" w:rsidTr="003041D7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НАЛОГИ НА СОВОКУПНЫЙ ДОХОД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6,00</w:t>
            </w:r>
          </w:p>
        </w:tc>
      </w:tr>
      <w:tr w:rsidR="003041D7" w:rsidRPr="003041D7" w:rsidTr="003041D7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</w:pPr>
            <w:r w:rsidRPr="003041D7">
              <w:t>6,00</w:t>
            </w:r>
          </w:p>
        </w:tc>
      </w:tr>
      <w:tr w:rsidR="003041D7" w:rsidRPr="003041D7" w:rsidTr="003041D7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12,44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12,44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12,44</w:t>
            </w:r>
          </w:p>
        </w:tc>
      </w:tr>
      <w:tr w:rsidR="003041D7" w:rsidRPr="003041D7" w:rsidTr="003041D7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lastRenderedPageBreak/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12,44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12,44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41D7" w:rsidRPr="003041D7" w:rsidRDefault="003041D7" w:rsidP="003041D7">
            <w:pPr>
              <w:jc w:val="right"/>
            </w:pPr>
            <w:r w:rsidRPr="003041D7">
              <w:t>12,44</w:t>
            </w:r>
          </w:p>
        </w:tc>
      </w:tr>
      <w:tr w:rsidR="003041D7" w:rsidRPr="003041D7" w:rsidTr="003041D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Земельный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215,00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215,00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215,00</w:t>
            </w:r>
          </w:p>
        </w:tc>
      </w:tr>
      <w:tr w:rsidR="003041D7" w:rsidRPr="003041D7" w:rsidTr="003041D7">
        <w:trPr>
          <w:trHeight w:val="8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033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215,00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215,00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41D7" w:rsidRPr="003041D7" w:rsidRDefault="003041D7" w:rsidP="003041D7">
            <w:pPr>
              <w:jc w:val="right"/>
            </w:pPr>
            <w:r w:rsidRPr="003041D7">
              <w:t>215,00</w:t>
            </w:r>
          </w:p>
        </w:tc>
      </w:tr>
      <w:tr w:rsidR="003041D7" w:rsidRPr="003041D7" w:rsidTr="003041D7">
        <w:trPr>
          <w:trHeight w:val="9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043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41D7" w:rsidRPr="003041D7" w:rsidRDefault="003041D7" w:rsidP="003041D7">
            <w:pPr>
              <w:jc w:val="right"/>
            </w:pPr>
            <w:r w:rsidRPr="003041D7">
              <w:t>0,00</w:t>
            </w:r>
          </w:p>
        </w:tc>
      </w:tr>
      <w:tr w:rsidR="003041D7" w:rsidRPr="003041D7" w:rsidTr="003041D7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ГОСУДАРСТВЕННАЯ ПОШЛИНА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10,00</w:t>
            </w:r>
          </w:p>
        </w:tc>
      </w:tr>
      <w:tr w:rsidR="003041D7" w:rsidRPr="003041D7" w:rsidTr="003041D7">
        <w:trPr>
          <w:trHeight w:val="19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41D7" w:rsidRPr="003041D7" w:rsidRDefault="003041D7" w:rsidP="003041D7">
            <w:pPr>
              <w:jc w:val="right"/>
            </w:pPr>
            <w:r w:rsidRPr="003041D7">
              <w:t>10,00</w:t>
            </w:r>
          </w:p>
        </w:tc>
      </w:tr>
      <w:tr w:rsidR="003041D7" w:rsidRPr="003041D7" w:rsidTr="003041D7">
        <w:trPr>
          <w:trHeight w:val="10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263,00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69,00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70,00</w:t>
            </w:r>
          </w:p>
        </w:tc>
      </w:tr>
      <w:tr w:rsidR="003041D7" w:rsidRPr="003041D7" w:rsidTr="003041D7">
        <w:trPr>
          <w:trHeight w:val="19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045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263,00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69,00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41D7" w:rsidRPr="003041D7" w:rsidRDefault="003041D7" w:rsidP="003041D7">
            <w:pPr>
              <w:jc w:val="right"/>
            </w:pPr>
            <w:r w:rsidRPr="003041D7">
              <w:t>70,00</w:t>
            </w:r>
          </w:p>
        </w:tc>
      </w:tr>
      <w:tr w:rsidR="003041D7" w:rsidRPr="003041D7" w:rsidTr="003041D7">
        <w:trPr>
          <w:trHeight w:val="5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ИТОГО НАЛОГОВЫХ И НЕНАЛОГОВЫХ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1167,08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977,88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980,78</w:t>
            </w:r>
          </w:p>
        </w:tc>
      </w:tr>
      <w:tr w:rsidR="003041D7" w:rsidRPr="003041D7" w:rsidTr="003041D7">
        <w:trPr>
          <w:trHeight w:val="5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БЕЗВОЗМЕЗДНЫЕ ПОСТУПЛЕНИЯ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8354,87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7881,20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7884,20</w:t>
            </w:r>
          </w:p>
        </w:tc>
      </w:tr>
      <w:tr w:rsidR="003041D7" w:rsidRPr="003041D7" w:rsidTr="003041D7">
        <w:trPr>
          <w:trHeight w:val="8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lastRenderedPageBreak/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2374,81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2290,75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2293,75</w:t>
            </w:r>
          </w:p>
        </w:tc>
      </w:tr>
      <w:tr w:rsidR="003041D7" w:rsidRPr="003041D7" w:rsidTr="003041D7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2297,55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2212,67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2212,67</w:t>
            </w:r>
          </w:p>
        </w:tc>
      </w:tr>
      <w:tr w:rsidR="003041D7" w:rsidRPr="003041D7" w:rsidTr="003041D7">
        <w:trPr>
          <w:trHeight w:val="5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Дотации на выравнивание  бюджетной обеспеченности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2297,55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2212,67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2212,67</w:t>
            </w:r>
          </w:p>
        </w:tc>
      </w:tr>
      <w:tr w:rsidR="003041D7" w:rsidRPr="003041D7" w:rsidTr="003041D7">
        <w:trPr>
          <w:trHeight w:val="9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Дотации бюджетам сельских поселений на выравнивание бюджетной обеспеченности за счет средств краевого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375,79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290,91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290,91</w:t>
            </w:r>
          </w:p>
        </w:tc>
      </w:tr>
      <w:tr w:rsidR="003041D7" w:rsidRPr="003041D7" w:rsidTr="003041D7">
        <w:trPr>
          <w:trHeight w:val="8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Дотации бюджетам сельских поселений на выравнивание бюджетной обеспеченности за счет средств районного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1921,76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1921,76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41D7" w:rsidRPr="003041D7" w:rsidRDefault="003041D7" w:rsidP="003041D7">
            <w:pPr>
              <w:jc w:val="right"/>
            </w:pPr>
            <w:r w:rsidRPr="003041D7">
              <w:t>1921,76</w:t>
            </w:r>
          </w:p>
        </w:tc>
      </w:tr>
      <w:tr w:rsidR="003041D7" w:rsidRPr="003041D7" w:rsidTr="003041D7">
        <w:trPr>
          <w:trHeight w:val="9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118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74,90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75,78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78,78</w:t>
            </w:r>
          </w:p>
        </w:tc>
      </w:tr>
      <w:tr w:rsidR="003041D7" w:rsidRPr="003041D7" w:rsidTr="003041D7">
        <w:trPr>
          <w:trHeight w:val="11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118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74,90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75,78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78,78</w:t>
            </w:r>
          </w:p>
        </w:tc>
      </w:tr>
      <w:tr w:rsidR="003041D7" w:rsidRPr="003041D7" w:rsidTr="003041D7">
        <w:trPr>
          <w:trHeight w:val="13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024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7514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Субвенции бюджетам муниципальных образований на выполнение передаваемых полномочий субъектов Российской Федерации по созданию и обеспечению деятельности административных комиссий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2,36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2,30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2,30</w:t>
            </w:r>
          </w:p>
        </w:tc>
      </w:tr>
      <w:tr w:rsidR="003041D7" w:rsidRPr="003041D7" w:rsidTr="003041D7">
        <w:trPr>
          <w:trHeight w:val="5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5980,06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5590,45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5590,45</w:t>
            </w:r>
          </w:p>
        </w:tc>
      </w:tr>
      <w:tr w:rsidR="003041D7" w:rsidRPr="003041D7" w:rsidTr="003041D7">
        <w:trPr>
          <w:trHeight w:val="11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5003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 xml:space="preserve">Прочие межбюджетные трансферты, передаваемые бюджетам сельских поселений  из бюджетов муниципального района на сбалансированность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2299,59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2299,59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2299,59</w:t>
            </w:r>
          </w:p>
        </w:tc>
      </w:tr>
      <w:tr w:rsidR="003041D7" w:rsidRPr="003041D7" w:rsidTr="003041D7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lastRenderedPageBreak/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5003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Прочие межбюджетные трансферты на осуществление части полномочий по обеспечению населения услугами по организации досуга и услугами организации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3290,86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3290,86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3290,86</w:t>
            </w:r>
          </w:p>
        </w:tc>
      </w:tr>
      <w:tr w:rsidR="003041D7" w:rsidRPr="003041D7" w:rsidTr="003041D7">
        <w:trPr>
          <w:trHeight w:val="23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7412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Субсидии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15,61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0,00</w:t>
            </w:r>
          </w:p>
        </w:tc>
      </w:tr>
      <w:tr w:rsidR="003041D7" w:rsidRPr="003041D7" w:rsidTr="003041D7">
        <w:trPr>
          <w:trHeight w:val="14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7508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Субсидии бюджетам муниципальных образований на содержание автомобильных дорог общего пользования местного значения городских округов, городских и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331,00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 </w:t>
            </w:r>
          </w:p>
        </w:tc>
      </w:tr>
      <w:tr w:rsidR="003041D7" w:rsidRPr="003041D7" w:rsidTr="003041D7">
        <w:trPr>
          <w:trHeight w:val="8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8401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16,00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0,00</w:t>
            </w:r>
          </w:p>
        </w:tc>
      </w:tr>
      <w:tr w:rsidR="003041D7" w:rsidRPr="003041D7" w:rsidTr="003041D7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8402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Организация общественных и временных работ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27,00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0,00</w:t>
            </w:r>
          </w:p>
        </w:tc>
      </w:tr>
      <w:tr w:rsidR="003041D7" w:rsidRPr="003041D7" w:rsidTr="003041D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</w:rPr>
            </w:pPr>
            <w:r w:rsidRPr="003041D7">
              <w:rPr>
                <w:color w:val="000000"/>
              </w:rPr>
              <w:t>ВСЕГО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9521,95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8859,08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</w:rPr>
            </w:pPr>
            <w:r w:rsidRPr="003041D7">
              <w:rPr>
                <w:color w:val="000000"/>
              </w:rPr>
              <w:t>8864,98</w:t>
            </w:r>
          </w:p>
        </w:tc>
      </w:tr>
    </w:tbl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tbl>
      <w:tblPr>
        <w:tblW w:w="13512" w:type="dxa"/>
        <w:tblLook w:val="04A0" w:firstRow="1" w:lastRow="0" w:firstColumn="1" w:lastColumn="0" w:noHBand="0" w:noVBand="1"/>
      </w:tblPr>
      <w:tblGrid>
        <w:gridCol w:w="782"/>
        <w:gridCol w:w="7000"/>
        <w:gridCol w:w="680"/>
        <w:gridCol w:w="640"/>
        <w:gridCol w:w="1548"/>
        <w:gridCol w:w="1548"/>
        <w:gridCol w:w="1500"/>
      </w:tblGrid>
      <w:tr w:rsidR="003041D7" w:rsidRPr="003041D7" w:rsidTr="003041D7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Приложение № 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</w:tr>
      <w:tr w:rsidR="003041D7" w:rsidRPr="003041D7" w:rsidTr="003041D7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к решению Рыбинского сельского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041D7" w:rsidRPr="003041D7" w:rsidTr="003041D7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Совета депутатов № 24-90 от 11.05.2018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041D7" w:rsidRPr="003041D7" w:rsidTr="003041D7">
        <w:trPr>
          <w:trHeight w:val="36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</w:tr>
      <w:tr w:rsidR="003041D7" w:rsidRPr="003041D7" w:rsidTr="003041D7">
        <w:trPr>
          <w:trHeight w:val="9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12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sz w:val="28"/>
                <w:szCs w:val="28"/>
              </w:rPr>
            </w:pPr>
            <w:r w:rsidRPr="003041D7"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бюджетов на 2018 год и плановый период 2019-2020 гг.</w:t>
            </w:r>
          </w:p>
        </w:tc>
      </w:tr>
      <w:tr w:rsidR="003041D7" w:rsidRPr="003041D7" w:rsidTr="003041D7">
        <w:trPr>
          <w:trHeight w:val="34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</w:pPr>
            <w:proofErr w:type="spellStart"/>
            <w:r w:rsidRPr="003041D7">
              <w:t>тыс.руб</w:t>
            </w:r>
            <w:proofErr w:type="spellEnd"/>
            <w:r w:rsidRPr="003041D7">
              <w:t>.</w:t>
            </w:r>
          </w:p>
        </w:tc>
      </w:tr>
      <w:tr w:rsidR="003041D7" w:rsidRPr="003041D7" w:rsidTr="003041D7">
        <w:trPr>
          <w:trHeight w:val="960"/>
        </w:trPr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sz w:val="18"/>
                <w:szCs w:val="18"/>
              </w:rPr>
            </w:pPr>
            <w:r w:rsidRPr="003041D7">
              <w:rPr>
                <w:b/>
                <w:bCs/>
                <w:sz w:val="18"/>
                <w:szCs w:val="18"/>
              </w:rPr>
              <w:t>№ строки</w:t>
            </w:r>
          </w:p>
        </w:tc>
        <w:tc>
          <w:tcPr>
            <w:tcW w:w="7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sz w:val="18"/>
                <w:szCs w:val="18"/>
              </w:rPr>
            </w:pPr>
            <w:r w:rsidRPr="003041D7">
              <w:rPr>
                <w:b/>
                <w:bCs/>
                <w:sz w:val="18"/>
                <w:szCs w:val="18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sz w:val="18"/>
                <w:szCs w:val="18"/>
              </w:rPr>
            </w:pPr>
            <w:r w:rsidRPr="003041D7">
              <w:rPr>
                <w:b/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sz w:val="18"/>
                <w:szCs w:val="18"/>
              </w:rPr>
            </w:pPr>
            <w:r w:rsidRPr="003041D7">
              <w:rPr>
                <w:b/>
                <w:bCs/>
                <w:sz w:val="18"/>
                <w:szCs w:val="18"/>
              </w:rPr>
              <w:t>Сумма 2018 г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</w:rPr>
            </w:pPr>
            <w:r w:rsidRPr="003041D7">
              <w:rPr>
                <w:b/>
                <w:bCs/>
              </w:rPr>
              <w:t>Сумма 2019 г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</w:rPr>
            </w:pPr>
            <w:r w:rsidRPr="003041D7">
              <w:rPr>
                <w:b/>
                <w:bCs/>
              </w:rPr>
              <w:t>Сумма 2020 г</w:t>
            </w:r>
          </w:p>
        </w:tc>
      </w:tr>
      <w:tr w:rsidR="003041D7" w:rsidRPr="003041D7" w:rsidTr="003041D7">
        <w:trPr>
          <w:trHeight w:val="28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sz w:val="18"/>
                <w:szCs w:val="18"/>
              </w:rPr>
            </w:pPr>
            <w:r w:rsidRPr="003041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sz w:val="18"/>
                <w:szCs w:val="18"/>
              </w:rPr>
            </w:pPr>
            <w:r w:rsidRPr="003041D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sz w:val="18"/>
                <w:szCs w:val="18"/>
              </w:rPr>
            </w:pPr>
            <w:r w:rsidRPr="003041D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sz w:val="18"/>
                <w:szCs w:val="18"/>
              </w:rPr>
            </w:pPr>
            <w:r w:rsidRPr="003041D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D7" w:rsidRPr="003041D7" w:rsidRDefault="003041D7" w:rsidP="003041D7">
            <w:pPr>
              <w:jc w:val="center"/>
            </w:pPr>
            <w:r w:rsidRPr="003041D7"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</w:pPr>
            <w:r w:rsidRPr="003041D7">
              <w:t>5</w:t>
            </w:r>
          </w:p>
        </w:tc>
      </w:tr>
      <w:tr w:rsidR="003041D7" w:rsidRPr="003041D7" w:rsidTr="003041D7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D7" w:rsidRPr="003041D7" w:rsidRDefault="003041D7" w:rsidP="003041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4674,86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4306,49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4089,72</w:t>
            </w:r>
          </w:p>
        </w:tc>
      </w:tr>
      <w:tr w:rsidR="003041D7" w:rsidRPr="003041D7" w:rsidTr="003041D7">
        <w:trPr>
          <w:trHeight w:val="70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D7" w:rsidRPr="003041D7" w:rsidRDefault="003041D7" w:rsidP="003041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656,40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656,40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656,40</w:t>
            </w:r>
          </w:p>
        </w:tc>
      </w:tr>
      <w:tr w:rsidR="003041D7" w:rsidRPr="003041D7" w:rsidTr="003041D7">
        <w:trPr>
          <w:trHeight w:val="112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3664,46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3600,09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3383,32</w:t>
            </w:r>
          </w:p>
        </w:tc>
      </w:tr>
      <w:tr w:rsidR="003041D7" w:rsidRPr="003041D7" w:rsidTr="003041D7">
        <w:trPr>
          <w:trHeight w:val="42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041D7" w:rsidRPr="003041D7" w:rsidTr="003041D7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D7" w:rsidRPr="003041D7" w:rsidRDefault="003041D7" w:rsidP="003041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</w:tr>
      <w:tr w:rsidR="003041D7" w:rsidRPr="003041D7" w:rsidTr="003041D7">
        <w:trPr>
          <w:trHeight w:val="43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D7" w:rsidRPr="003041D7" w:rsidRDefault="003041D7" w:rsidP="003041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304,00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041D7" w:rsidRPr="003041D7" w:rsidTr="003041D7">
        <w:trPr>
          <w:trHeight w:val="45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D7" w:rsidRPr="003041D7" w:rsidRDefault="003041D7" w:rsidP="003041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74,90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75,78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78,78</w:t>
            </w:r>
          </w:p>
        </w:tc>
      </w:tr>
      <w:tr w:rsidR="003041D7" w:rsidRPr="003041D7" w:rsidTr="003041D7">
        <w:trPr>
          <w:trHeight w:val="60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7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41D7" w:rsidRPr="003041D7" w:rsidRDefault="003041D7" w:rsidP="003041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16,61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041D7" w:rsidRPr="003041D7" w:rsidTr="003041D7">
        <w:trPr>
          <w:trHeight w:val="37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8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41D7" w:rsidRPr="003041D7" w:rsidRDefault="003041D7" w:rsidP="003041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16,61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041D7" w:rsidRPr="003041D7" w:rsidTr="003041D7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9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D7" w:rsidRPr="003041D7" w:rsidRDefault="003041D7" w:rsidP="003041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527,31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</w:tr>
      <w:tr w:rsidR="003041D7" w:rsidRPr="003041D7" w:rsidTr="003041D7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D7" w:rsidRPr="003041D7" w:rsidRDefault="003041D7" w:rsidP="003041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Организация временного трудоустройства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0401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041D7" w:rsidRPr="003041D7" w:rsidTr="003041D7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D7" w:rsidRPr="003041D7" w:rsidRDefault="003041D7" w:rsidP="003041D7">
            <w:pPr>
              <w:rPr>
                <w:b/>
                <w:bCs/>
                <w:sz w:val="24"/>
                <w:szCs w:val="24"/>
              </w:rPr>
            </w:pPr>
            <w:r w:rsidRPr="003041D7">
              <w:rPr>
                <w:b/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384,31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</w:tr>
      <w:tr w:rsidR="003041D7" w:rsidRPr="003041D7" w:rsidTr="003041D7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D7" w:rsidRPr="003041D7" w:rsidRDefault="003041D7" w:rsidP="003041D7">
            <w:pPr>
              <w:rPr>
                <w:b/>
                <w:bCs/>
                <w:sz w:val="24"/>
                <w:szCs w:val="24"/>
              </w:rPr>
            </w:pPr>
            <w:r w:rsidRPr="003041D7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041D7" w:rsidRPr="003041D7" w:rsidTr="003041D7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13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D7" w:rsidRPr="003041D7" w:rsidRDefault="003041D7" w:rsidP="003041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1550,10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375,00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375,00</w:t>
            </w:r>
          </w:p>
        </w:tc>
      </w:tr>
      <w:tr w:rsidR="003041D7" w:rsidRPr="003041D7" w:rsidTr="003041D7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14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D7" w:rsidRPr="003041D7" w:rsidRDefault="003041D7" w:rsidP="003041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041D7" w:rsidRPr="003041D7" w:rsidTr="003041D7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D7" w:rsidRPr="003041D7" w:rsidRDefault="003041D7" w:rsidP="003041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041D7" w:rsidRPr="003041D7" w:rsidTr="003041D7">
        <w:trPr>
          <w:trHeight w:val="34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16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1331,51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375,00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375,00</w:t>
            </w:r>
          </w:p>
        </w:tc>
      </w:tr>
      <w:tr w:rsidR="003041D7" w:rsidRPr="003041D7" w:rsidTr="003041D7">
        <w:trPr>
          <w:trHeight w:val="34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218,59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041D7" w:rsidRPr="003041D7" w:rsidTr="003041D7">
        <w:trPr>
          <w:trHeight w:val="45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18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D7" w:rsidRPr="003041D7" w:rsidRDefault="003041D7" w:rsidP="003041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3290,86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3820,28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3820,28</w:t>
            </w:r>
          </w:p>
        </w:tc>
      </w:tr>
      <w:tr w:rsidR="003041D7" w:rsidRPr="003041D7" w:rsidTr="003041D7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19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D7" w:rsidRPr="003041D7" w:rsidRDefault="003041D7" w:rsidP="003041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3290,86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3820,28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3820,28</w:t>
            </w:r>
          </w:p>
        </w:tc>
      </w:tr>
      <w:tr w:rsidR="003041D7" w:rsidRPr="003041D7" w:rsidTr="003041D7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D7" w:rsidRPr="003041D7" w:rsidRDefault="003041D7" w:rsidP="003041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</w:tr>
      <w:tr w:rsidR="003041D7" w:rsidRPr="003041D7" w:rsidTr="003041D7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D7" w:rsidRPr="003041D7" w:rsidRDefault="003041D7" w:rsidP="003041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</w:tr>
      <w:tr w:rsidR="003041D7" w:rsidRPr="003041D7" w:rsidTr="003041D7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22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41D7" w:rsidRPr="003041D7" w:rsidRDefault="003041D7" w:rsidP="003041D7">
            <w:pPr>
              <w:rPr>
                <w:b/>
                <w:bCs/>
                <w:sz w:val="24"/>
                <w:szCs w:val="24"/>
              </w:rPr>
            </w:pPr>
            <w:r w:rsidRPr="003041D7">
              <w:rPr>
                <w:b/>
                <w:bCs/>
                <w:sz w:val="24"/>
                <w:szCs w:val="24"/>
              </w:rPr>
              <w:t>Объем условно утвержденных расходов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219,53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439,20</w:t>
            </w:r>
          </w:p>
        </w:tc>
      </w:tr>
      <w:tr w:rsidR="003041D7" w:rsidRPr="003041D7" w:rsidTr="003041D7">
        <w:trPr>
          <w:trHeight w:val="33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sz w:val="24"/>
                <w:szCs w:val="24"/>
              </w:rPr>
            </w:pPr>
            <w:r w:rsidRPr="003041D7">
              <w:rPr>
                <w:sz w:val="24"/>
                <w:szCs w:val="24"/>
              </w:rPr>
              <w:t>23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41D7" w:rsidRPr="003041D7" w:rsidRDefault="003041D7" w:rsidP="003041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10146,64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8859,08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41D7">
              <w:rPr>
                <w:b/>
                <w:bCs/>
                <w:color w:val="000000"/>
                <w:sz w:val="24"/>
                <w:szCs w:val="24"/>
              </w:rPr>
              <w:t>8864,98</w:t>
            </w:r>
          </w:p>
        </w:tc>
      </w:tr>
    </w:tbl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tbl>
      <w:tblPr>
        <w:tblW w:w="14433" w:type="dxa"/>
        <w:tblLook w:val="04A0" w:firstRow="1" w:lastRow="0" w:firstColumn="1" w:lastColumn="0" w:noHBand="0" w:noVBand="1"/>
      </w:tblPr>
      <w:tblGrid>
        <w:gridCol w:w="709"/>
        <w:gridCol w:w="4410"/>
        <w:gridCol w:w="983"/>
        <w:gridCol w:w="407"/>
        <w:gridCol w:w="527"/>
        <w:gridCol w:w="455"/>
        <w:gridCol w:w="396"/>
        <w:gridCol w:w="1039"/>
        <w:gridCol w:w="850"/>
        <w:gridCol w:w="1512"/>
        <w:gridCol w:w="1669"/>
        <w:gridCol w:w="1615"/>
      </w:tblGrid>
      <w:tr w:rsidR="003041D7" w:rsidRPr="003041D7" w:rsidTr="003041D7">
        <w:trPr>
          <w:trHeight w:val="22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Приложение №6</w:t>
            </w:r>
          </w:p>
        </w:tc>
      </w:tr>
      <w:tr w:rsidR="003041D7" w:rsidRPr="003041D7" w:rsidTr="003041D7">
        <w:trPr>
          <w:trHeight w:val="22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к решению Рыбинского</w:t>
            </w:r>
          </w:p>
        </w:tc>
      </w:tr>
      <w:tr w:rsidR="003041D7" w:rsidRPr="003041D7" w:rsidTr="003041D7">
        <w:trPr>
          <w:trHeight w:val="22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сельского Совета депутатов №</w:t>
            </w:r>
            <w:r w:rsidRPr="003041D7">
              <w:rPr>
                <w:rFonts w:ascii="Arial CYR" w:hAnsi="Arial CYR" w:cs="Arial CYR"/>
                <w:color w:val="FF0000"/>
                <w:sz w:val="16"/>
                <w:szCs w:val="16"/>
              </w:rPr>
              <w:t xml:space="preserve"> 24-90 от 11.05.2018</w:t>
            </w:r>
          </w:p>
        </w:tc>
      </w:tr>
      <w:tr w:rsidR="003041D7" w:rsidRPr="003041D7" w:rsidTr="003041D7">
        <w:trPr>
          <w:trHeight w:val="21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3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</w:tr>
      <w:tr w:rsidR="003041D7" w:rsidRPr="003041D7" w:rsidTr="003041D7">
        <w:trPr>
          <w:trHeight w:val="27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13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041D7">
              <w:rPr>
                <w:rFonts w:ascii="Arial CYR" w:hAnsi="Arial CYR" w:cs="Arial CYR"/>
                <w:b/>
                <w:bCs/>
              </w:rPr>
              <w:t>Ведомственная структура расходов  бюджета на 2018 год и плановый период 2019-2020 года</w:t>
            </w:r>
          </w:p>
        </w:tc>
      </w:tr>
      <w:tr w:rsidR="003041D7" w:rsidRPr="003041D7" w:rsidTr="003041D7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9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proofErr w:type="spellStart"/>
            <w:r w:rsidRPr="003041D7">
              <w:rPr>
                <w:rFonts w:ascii="Arial CYR" w:hAnsi="Arial CYR" w:cs="Arial CYR"/>
              </w:rPr>
              <w:t>тыс.руб</w:t>
            </w:r>
            <w:proofErr w:type="spellEnd"/>
            <w:r w:rsidRPr="003041D7">
              <w:rPr>
                <w:rFonts w:ascii="Arial CYR" w:hAnsi="Arial CYR" w:cs="Arial CYR"/>
              </w:rPr>
              <w:t>.</w:t>
            </w:r>
          </w:p>
        </w:tc>
      </w:tr>
      <w:tr w:rsidR="003041D7" w:rsidRPr="003041D7" w:rsidTr="003041D7">
        <w:trPr>
          <w:trHeight w:val="25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sz w:val="16"/>
                <w:szCs w:val="16"/>
              </w:rPr>
            </w:pPr>
            <w:r w:rsidRPr="003041D7">
              <w:rPr>
                <w:b/>
                <w:bCs/>
                <w:sz w:val="16"/>
                <w:szCs w:val="16"/>
              </w:rPr>
              <w:t>№ строки</w:t>
            </w:r>
          </w:p>
        </w:tc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sz w:val="16"/>
                <w:szCs w:val="16"/>
              </w:rPr>
            </w:pPr>
            <w:r w:rsidRPr="003041D7">
              <w:rPr>
                <w:b/>
                <w:bCs/>
                <w:sz w:val="16"/>
                <w:szCs w:val="16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sz w:val="16"/>
                <w:szCs w:val="16"/>
              </w:rPr>
            </w:pPr>
            <w:r w:rsidRPr="003041D7">
              <w:rPr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sz w:val="16"/>
                <w:szCs w:val="16"/>
              </w:rPr>
            </w:pPr>
            <w:r w:rsidRPr="003041D7">
              <w:rPr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19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1D7" w:rsidRPr="003041D7" w:rsidRDefault="003041D7" w:rsidP="003041D7">
            <w:pPr>
              <w:rPr>
                <w:b/>
                <w:bCs/>
                <w:sz w:val="16"/>
                <w:szCs w:val="16"/>
              </w:rPr>
            </w:pPr>
            <w:r w:rsidRPr="003041D7">
              <w:rPr>
                <w:b/>
                <w:bCs/>
                <w:sz w:val="16"/>
                <w:szCs w:val="16"/>
              </w:rPr>
              <w:t xml:space="preserve">целевая </w:t>
            </w:r>
            <w:proofErr w:type="spellStart"/>
            <w:r w:rsidRPr="003041D7">
              <w:rPr>
                <w:b/>
                <w:bCs/>
                <w:sz w:val="16"/>
                <w:szCs w:val="16"/>
              </w:rPr>
              <w:t>сатья</w:t>
            </w:r>
            <w:proofErr w:type="spellEnd"/>
            <w:r w:rsidRPr="003041D7">
              <w:rPr>
                <w:b/>
                <w:bCs/>
                <w:sz w:val="16"/>
                <w:szCs w:val="16"/>
              </w:rPr>
              <w:t xml:space="preserve"> расходов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sz w:val="16"/>
                <w:szCs w:val="16"/>
              </w:rPr>
            </w:pPr>
            <w:r w:rsidRPr="003041D7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sz w:val="16"/>
                <w:szCs w:val="16"/>
              </w:rPr>
            </w:pPr>
            <w:r w:rsidRPr="003041D7">
              <w:rPr>
                <w:b/>
                <w:bCs/>
                <w:sz w:val="16"/>
                <w:szCs w:val="16"/>
              </w:rPr>
              <w:t>Сумма  2018г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sz w:val="16"/>
                <w:szCs w:val="16"/>
              </w:rPr>
            </w:pPr>
            <w:r w:rsidRPr="003041D7">
              <w:rPr>
                <w:b/>
                <w:bCs/>
                <w:sz w:val="16"/>
                <w:szCs w:val="16"/>
              </w:rPr>
              <w:t>Сумма  2019г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sz w:val="16"/>
                <w:szCs w:val="16"/>
              </w:rPr>
            </w:pPr>
            <w:r w:rsidRPr="003041D7">
              <w:rPr>
                <w:b/>
                <w:bCs/>
                <w:sz w:val="16"/>
                <w:szCs w:val="16"/>
              </w:rPr>
              <w:t>Сумма  2020г</w:t>
            </w:r>
          </w:p>
        </w:tc>
      </w:tr>
      <w:tr w:rsidR="003041D7" w:rsidRPr="003041D7" w:rsidTr="003041D7">
        <w:trPr>
          <w:trHeight w:val="111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1D7" w:rsidRPr="003041D7" w:rsidRDefault="003041D7" w:rsidP="003041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1D7" w:rsidRPr="003041D7" w:rsidRDefault="003041D7" w:rsidP="003041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1D7" w:rsidRPr="003041D7" w:rsidRDefault="003041D7" w:rsidP="003041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1D7" w:rsidRPr="003041D7" w:rsidRDefault="003041D7" w:rsidP="003041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1D7" w:rsidRPr="003041D7" w:rsidRDefault="003041D7" w:rsidP="003041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1D7" w:rsidRPr="003041D7" w:rsidRDefault="003041D7" w:rsidP="003041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1D7" w:rsidRPr="003041D7" w:rsidRDefault="003041D7" w:rsidP="003041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1D7" w:rsidRPr="003041D7" w:rsidRDefault="003041D7" w:rsidP="003041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1D7" w:rsidRPr="003041D7" w:rsidRDefault="003041D7" w:rsidP="003041D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041D7" w:rsidRPr="003041D7" w:rsidTr="003041D7">
        <w:trPr>
          <w:trHeight w:val="2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sz w:val="16"/>
                <w:szCs w:val="16"/>
              </w:rPr>
            </w:pPr>
            <w:r w:rsidRPr="003041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sz w:val="16"/>
                <w:szCs w:val="16"/>
              </w:rPr>
            </w:pPr>
            <w:r w:rsidRPr="003041D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sz w:val="16"/>
                <w:szCs w:val="16"/>
              </w:rPr>
            </w:pPr>
            <w:r w:rsidRPr="003041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sz w:val="16"/>
                <w:szCs w:val="16"/>
              </w:rPr>
            </w:pPr>
            <w:r w:rsidRPr="003041D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sz w:val="16"/>
                <w:szCs w:val="16"/>
              </w:rPr>
            </w:pPr>
            <w:r w:rsidRPr="003041D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sz w:val="16"/>
                <w:szCs w:val="16"/>
              </w:rPr>
            </w:pPr>
            <w:r w:rsidRPr="003041D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sz w:val="16"/>
                <w:szCs w:val="16"/>
              </w:rPr>
            </w:pPr>
            <w:r w:rsidRPr="003041D7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sz w:val="16"/>
                <w:szCs w:val="16"/>
              </w:rPr>
            </w:pPr>
            <w:r w:rsidRPr="003041D7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sz w:val="16"/>
                <w:szCs w:val="16"/>
              </w:rPr>
            </w:pPr>
            <w:r w:rsidRPr="003041D7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3041D7" w:rsidRPr="003041D7" w:rsidTr="003041D7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sz w:val="16"/>
                <w:szCs w:val="16"/>
              </w:rPr>
            </w:pPr>
            <w:r w:rsidRPr="003041D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sz w:val="16"/>
                <w:szCs w:val="16"/>
              </w:rPr>
            </w:pPr>
            <w:r w:rsidRPr="003041D7">
              <w:rPr>
                <w:b/>
                <w:bCs/>
                <w:sz w:val="16"/>
                <w:szCs w:val="16"/>
              </w:rPr>
              <w:t xml:space="preserve">Администрация Рыбинского сельсовета </w:t>
            </w:r>
            <w:proofErr w:type="spellStart"/>
            <w:r w:rsidRPr="003041D7">
              <w:rPr>
                <w:b/>
                <w:bCs/>
                <w:sz w:val="16"/>
                <w:szCs w:val="16"/>
              </w:rPr>
              <w:t>Мотыгинского</w:t>
            </w:r>
            <w:proofErr w:type="spellEnd"/>
            <w:r w:rsidRPr="003041D7">
              <w:rPr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sz w:val="16"/>
                <w:szCs w:val="16"/>
              </w:rPr>
            </w:pPr>
            <w:r w:rsidRPr="003041D7">
              <w:rPr>
                <w:b/>
                <w:bCs/>
                <w:sz w:val="16"/>
                <w:szCs w:val="16"/>
              </w:rPr>
              <w:t>821</w:t>
            </w:r>
          </w:p>
        </w:tc>
        <w:tc>
          <w:tcPr>
            <w:tcW w:w="8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sz w:val="16"/>
                <w:szCs w:val="16"/>
              </w:rPr>
            </w:pPr>
            <w:r w:rsidRPr="003041D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041D7" w:rsidRPr="003041D7" w:rsidTr="003041D7">
        <w:trPr>
          <w:trHeight w:val="2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sz w:val="16"/>
                <w:szCs w:val="16"/>
              </w:rPr>
            </w:pPr>
            <w:r w:rsidRPr="003041D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rPr>
                <w:b/>
                <w:bCs/>
                <w:sz w:val="18"/>
                <w:szCs w:val="18"/>
              </w:rPr>
            </w:pPr>
            <w:r w:rsidRPr="003041D7">
              <w:rPr>
                <w:b/>
                <w:bCs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sz w:val="18"/>
                <w:szCs w:val="18"/>
              </w:rPr>
            </w:pPr>
            <w:r w:rsidRPr="003041D7">
              <w:rPr>
                <w:b/>
                <w:bCs/>
                <w:sz w:val="18"/>
                <w:szCs w:val="18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sz w:val="16"/>
                <w:szCs w:val="16"/>
              </w:rPr>
            </w:pPr>
            <w:r w:rsidRPr="003041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sz w:val="16"/>
                <w:szCs w:val="16"/>
              </w:rPr>
            </w:pPr>
            <w:r w:rsidRPr="003041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sz w:val="16"/>
                <w:szCs w:val="16"/>
              </w:rPr>
            </w:pPr>
            <w:r w:rsidRPr="003041D7">
              <w:rPr>
                <w:b/>
                <w:bCs/>
                <w:sz w:val="16"/>
                <w:szCs w:val="16"/>
              </w:rPr>
              <w:t>4674,86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sz w:val="16"/>
                <w:szCs w:val="16"/>
              </w:rPr>
            </w:pPr>
            <w:r w:rsidRPr="003041D7">
              <w:rPr>
                <w:b/>
                <w:bCs/>
                <w:sz w:val="16"/>
                <w:szCs w:val="16"/>
              </w:rPr>
              <w:t>4306,49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sz w:val="16"/>
                <w:szCs w:val="16"/>
              </w:rPr>
            </w:pPr>
            <w:r w:rsidRPr="003041D7">
              <w:rPr>
                <w:b/>
                <w:bCs/>
                <w:sz w:val="16"/>
                <w:szCs w:val="16"/>
              </w:rPr>
              <w:t>4089,72</w:t>
            </w:r>
          </w:p>
        </w:tc>
      </w:tr>
      <w:tr w:rsidR="003041D7" w:rsidRPr="003041D7" w:rsidTr="003041D7">
        <w:trPr>
          <w:trHeight w:val="70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4624,86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4256,49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4039,72</w:t>
            </w:r>
          </w:p>
        </w:tc>
      </w:tr>
      <w:tr w:rsidR="003041D7" w:rsidRPr="003041D7" w:rsidTr="003041D7">
        <w:trPr>
          <w:trHeight w:val="88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4470,86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4256,49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4039,72</w:t>
            </w:r>
          </w:p>
        </w:tc>
      </w:tr>
      <w:tr w:rsidR="003041D7" w:rsidRPr="003041D7" w:rsidTr="003041D7">
        <w:trPr>
          <w:trHeight w:val="73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656,40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656,40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656,40</w:t>
            </w:r>
          </w:p>
        </w:tc>
      </w:tr>
      <w:tr w:rsidR="003041D7" w:rsidRPr="003041D7" w:rsidTr="003041D7">
        <w:trPr>
          <w:trHeight w:val="9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656,40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656,40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656,40</w:t>
            </w:r>
          </w:p>
        </w:tc>
      </w:tr>
      <w:tr w:rsidR="003041D7" w:rsidRPr="003041D7" w:rsidTr="003041D7">
        <w:trPr>
          <w:trHeight w:val="5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656,40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656,40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656,40</w:t>
            </w:r>
          </w:p>
        </w:tc>
      </w:tr>
      <w:tr w:rsidR="003041D7" w:rsidRPr="003041D7" w:rsidTr="003041D7">
        <w:trPr>
          <w:trHeight w:val="8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3664,46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3600,10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3383,33</w:t>
            </w:r>
          </w:p>
        </w:tc>
      </w:tr>
      <w:tr w:rsidR="003041D7" w:rsidRPr="003041D7" w:rsidTr="003041D7">
        <w:trPr>
          <w:trHeight w:val="6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2135,38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2627,39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2890,13</w:t>
            </w:r>
          </w:p>
        </w:tc>
      </w:tr>
      <w:tr w:rsidR="003041D7" w:rsidRPr="003041D7" w:rsidTr="003041D7">
        <w:trPr>
          <w:trHeight w:val="6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lastRenderedPageBreak/>
              <w:t>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3041D7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r w:rsidRPr="003041D7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1529,08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972,71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493,20</w:t>
            </w:r>
          </w:p>
        </w:tc>
      </w:tr>
      <w:tr w:rsidR="003041D7" w:rsidRPr="003041D7" w:rsidTr="003041D7">
        <w:trPr>
          <w:trHeight w:val="6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3041D7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r w:rsidRPr="003041D7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1526,72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970,41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490,90</w:t>
            </w:r>
          </w:p>
        </w:tc>
      </w:tr>
      <w:tr w:rsidR="003041D7" w:rsidRPr="003041D7" w:rsidTr="003041D7">
        <w:trPr>
          <w:trHeight w:val="5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>Выполнение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0220075140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2,36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2,30</w:t>
            </w:r>
          </w:p>
        </w:tc>
      </w:tr>
      <w:tr w:rsidR="003041D7" w:rsidRPr="003041D7" w:rsidTr="003041D7">
        <w:trPr>
          <w:trHeight w:val="3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41D7" w:rsidRPr="003041D7" w:rsidTr="003041D7">
        <w:trPr>
          <w:trHeight w:val="5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3041D7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r w:rsidRPr="003041D7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9210000260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41D7" w:rsidRPr="003041D7" w:rsidTr="003041D7">
        <w:trPr>
          <w:trHeight w:val="5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15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3041D7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r w:rsidRPr="003041D7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9210000260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41D7" w:rsidRPr="003041D7" w:rsidTr="003041D7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16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3041D7" w:rsidRPr="003041D7" w:rsidTr="003041D7">
        <w:trPr>
          <w:trHeight w:val="9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17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3041D7">
              <w:rPr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3041D7">
              <w:rPr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Рыбинский сельсовет на 2014-2019 годы."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3041D7" w:rsidRPr="003041D7" w:rsidTr="003041D7">
        <w:trPr>
          <w:trHeight w:val="6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18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041D7">
              <w:rPr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3041D7">
              <w:rPr>
                <w:b/>
                <w:bCs/>
                <w:color w:val="000000"/>
                <w:sz w:val="16"/>
                <w:szCs w:val="16"/>
              </w:rPr>
              <w:t xml:space="preserve"> "Предупреждение и ликвидация чрезвычайных ситуаций на территории МО Рыбинский сельсовет на 2014-2019 годы."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0310000000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3041D7" w:rsidRPr="003041D7" w:rsidTr="003041D7">
        <w:trPr>
          <w:trHeight w:val="45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19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0310010110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3041D7" w:rsidRPr="003041D7" w:rsidTr="003041D7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0310010110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3041D7" w:rsidRPr="003041D7" w:rsidTr="003041D7">
        <w:trPr>
          <w:trHeight w:val="40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304,00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041D7" w:rsidRPr="003041D7" w:rsidTr="003041D7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154,00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041D7" w:rsidRPr="003041D7" w:rsidTr="003041D7">
        <w:trPr>
          <w:trHeight w:val="64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 имуществом МО Рыбинский сельсовет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154,00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041D7" w:rsidRPr="003041D7" w:rsidTr="003041D7">
        <w:trPr>
          <w:trHeight w:val="5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3041D7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r w:rsidRPr="003041D7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0210000860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154,00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041D7" w:rsidRPr="003041D7" w:rsidTr="003041D7">
        <w:trPr>
          <w:trHeight w:val="5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3041D7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r w:rsidRPr="003041D7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0210000860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154,00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041D7" w:rsidRPr="003041D7" w:rsidTr="003041D7">
        <w:trPr>
          <w:trHeight w:val="42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>Содержание объектов недвижимости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0210008010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041D7" w:rsidRPr="003041D7" w:rsidTr="003041D7">
        <w:trPr>
          <w:trHeight w:val="8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lastRenderedPageBreak/>
              <w:t>27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41D7" w:rsidRPr="003041D7" w:rsidTr="003041D7">
        <w:trPr>
          <w:trHeight w:val="9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28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0220000220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41D7" w:rsidRPr="003041D7" w:rsidTr="003041D7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29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0220000220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41D7" w:rsidRPr="003041D7" w:rsidTr="003041D7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041D7">
              <w:rPr>
                <w:b/>
                <w:bCs/>
                <w:color w:val="000000"/>
                <w:sz w:val="18"/>
                <w:szCs w:val="18"/>
              </w:rPr>
              <w:t xml:space="preserve">Национальная оборона                                              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74,90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75,78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78,78</w:t>
            </w:r>
          </w:p>
        </w:tc>
      </w:tr>
      <w:tr w:rsidR="003041D7" w:rsidRPr="003041D7" w:rsidTr="003041D7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31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041D7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74,90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75,78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78,78</w:t>
            </w:r>
          </w:p>
        </w:tc>
      </w:tr>
      <w:tr w:rsidR="003041D7" w:rsidRPr="003041D7" w:rsidTr="003041D7">
        <w:trPr>
          <w:trHeight w:val="46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32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74,90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75,78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78,78</w:t>
            </w:r>
          </w:p>
        </w:tc>
      </w:tr>
      <w:tr w:rsidR="003041D7" w:rsidRPr="003041D7" w:rsidTr="003041D7">
        <w:trPr>
          <w:trHeight w:val="91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33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022000000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74,90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75,78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78,78</w:t>
            </w:r>
          </w:p>
        </w:tc>
      </w:tr>
      <w:tr w:rsidR="003041D7" w:rsidRPr="003041D7" w:rsidTr="003041D7">
        <w:trPr>
          <w:trHeight w:val="88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34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74,90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41D7" w:rsidRPr="003041D7" w:rsidTr="003041D7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35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74,90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75,78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78,78</w:t>
            </w:r>
          </w:p>
        </w:tc>
      </w:tr>
      <w:tr w:rsidR="003041D7" w:rsidRPr="003041D7" w:rsidTr="003041D7">
        <w:trPr>
          <w:trHeight w:val="46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 xml:space="preserve">Национальная безопасность и правоохранительная деятельность                                   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16,61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041D7" w:rsidRPr="003041D7" w:rsidTr="003041D7">
        <w:trPr>
          <w:trHeight w:val="3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37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 xml:space="preserve">Обеспечение пожарной безопасности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16,61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041D7" w:rsidRPr="003041D7" w:rsidTr="003041D7">
        <w:trPr>
          <w:trHeight w:val="9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38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3041D7">
              <w:rPr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3041D7">
              <w:rPr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Рыбинский сельсовет на 2014-2019 годы."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030000000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16,61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041D7" w:rsidRPr="003041D7" w:rsidTr="003041D7">
        <w:trPr>
          <w:trHeight w:val="6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39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041D7">
              <w:rPr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3041D7">
              <w:rPr>
                <w:b/>
                <w:bCs/>
                <w:color w:val="000000"/>
                <w:sz w:val="16"/>
                <w:szCs w:val="16"/>
              </w:rPr>
              <w:t xml:space="preserve"> "Обеспечение пожарной безопасности населенных пунктов МО Рыбинский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0320000000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16,61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041D7" w:rsidRPr="003041D7" w:rsidTr="003041D7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40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3041D7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r w:rsidRPr="003041D7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0320096070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16,61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041D7" w:rsidRPr="003041D7" w:rsidTr="003041D7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41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3041D7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r w:rsidRPr="003041D7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0320096070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16,61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041D7" w:rsidRPr="003041D7" w:rsidTr="003041D7">
        <w:trPr>
          <w:trHeight w:val="3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42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527,31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3041D7" w:rsidRPr="003041D7" w:rsidTr="003041D7">
        <w:trPr>
          <w:trHeight w:val="48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lastRenderedPageBreak/>
              <w:t>43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Подпрограмма "Содействие занятости населения МО Рыбинский сельсовет на 2017-2019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0290000000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43,00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041D7" w:rsidRPr="003041D7" w:rsidTr="003041D7">
        <w:trPr>
          <w:trHeight w:val="72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44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0290084010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041D7" w:rsidRPr="003041D7" w:rsidTr="003041D7">
        <w:trPr>
          <w:trHeight w:val="3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45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>Организация общественных и временных работ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0290084020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041D7" w:rsidRPr="003041D7" w:rsidTr="003041D7">
        <w:trPr>
          <w:trHeight w:val="45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46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384,31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3041D7" w:rsidRPr="003041D7" w:rsidTr="003041D7">
        <w:trPr>
          <w:trHeight w:val="7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47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041D7">
              <w:rPr>
                <w:b/>
                <w:bCs/>
                <w:color w:val="000000"/>
                <w:sz w:val="18"/>
                <w:szCs w:val="18"/>
              </w:rPr>
              <w:t>Программа "Обеспечение транспортной доступности и коммунальными услугами граждан МО Рыбинский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384,31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3041D7" w:rsidRPr="003041D7" w:rsidTr="003041D7">
        <w:trPr>
          <w:trHeight w:val="73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48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 xml:space="preserve">Подпрограмма " Развитие и модернизация улично-дорожной сети МО Рыбинский сельсовет </w:t>
            </w:r>
            <w:proofErr w:type="spellStart"/>
            <w:r w:rsidRPr="003041D7">
              <w:rPr>
                <w:b/>
                <w:bCs/>
                <w:color w:val="000000"/>
                <w:sz w:val="16"/>
                <w:szCs w:val="16"/>
              </w:rPr>
              <w:t>Мотыгинского</w:t>
            </w:r>
            <w:proofErr w:type="spellEnd"/>
            <w:r w:rsidRPr="003041D7">
              <w:rPr>
                <w:b/>
                <w:bCs/>
                <w:color w:val="000000"/>
                <w:sz w:val="16"/>
                <w:szCs w:val="16"/>
              </w:rPr>
              <w:t xml:space="preserve"> района Красноярского края на 2014-2019 годы."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384,31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3041D7" w:rsidRPr="003041D7" w:rsidTr="003041D7">
        <w:trPr>
          <w:trHeight w:val="73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49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3041D7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r w:rsidRPr="003041D7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0120075080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331,00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3041D7" w:rsidRPr="003041D7" w:rsidTr="003041D7">
        <w:trPr>
          <w:trHeight w:val="73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3041D7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r w:rsidRPr="003041D7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01200S5080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3,31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3041D7" w:rsidRPr="003041D7" w:rsidTr="003041D7">
        <w:trPr>
          <w:trHeight w:val="42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51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3041D7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r w:rsidRPr="003041D7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0120096090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3041D7" w:rsidRPr="003041D7" w:rsidTr="003041D7">
        <w:trPr>
          <w:trHeight w:val="3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52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041D7" w:rsidRPr="003041D7" w:rsidTr="003041D7">
        <w:trPr>
          <w:trHeight w:val="8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53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041D7">
              <w:rPr>
                <w:b/>
                <w:bCs/>
                <w:color w:val="000000"/>
                <w:sz w:val="18"/>
                <w:szCs w:val="18"/>
              </w:rPr>
              <w:t>Программа "Обеспечение транспортной доступности и коммунальными услугами граждан МО Рыбинский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041D7" w:rsidRPr="003041D7" w:rsidTr="003041D7">
        <w:trPr>
          <w:trHeight w:val="94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54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 на 2014-2019 годы.""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041D7" w:rsidRPr="003041D7" w:rsidTr="003041D7">
        <w:trPr>
          <w:trHeight w:val="3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55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3041D7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r w:rsidRPr="003041D7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0110082120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041D7" w:rsidRPr="003041D7" w:rsidTr="003041D7">
        <w:trPr>
          <w:trHeight w:val="45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56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1550,10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375,00</w:t>
            </w:r>
          </w:p>
        </w:tc>
      </w:tr>
      <w:tr w:rsidR="003041D7" w:rsidRPr="003041D7" w:rsidTr="003041D7">
        <w:trPr>
          <w:trHeight w:val="40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57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041D7" w:rsidRPr="003041D7" w:rsidTr="003041D7">
        <w:trPr>
          <w:trHeight w:val="78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lastRenderedPageBreak/>
              <w:t>58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041D7">
              <w:rPr>
                <w:b/>
                <w:bCs/>
                <w:color w:val="000000"/>
                <w:sz w:val="18"/>
                <w:szCs w:val="18"/>
              </w:rPr>
              <w:t>Программа "Обеспечение транспортной доступности и коммунальными услугами граждан МО Рыбинский сельсовет" на 2014-2019годы.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041D7" w:rsidRPr="003041D7" w:rsidTr="003041D7">
        <w:trPr>
          <w:trHeight w:val="9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59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 на 2014-2019 годы.""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041D7" w:rsidRPr="003041D7" w:rsidTr="003041D7">
        <w:trPr>
          <w:trHeight w:val="5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60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3041D7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r w:rsidRPr="003041D7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0110085300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041D7" w:rsidRPr="003041D7" w:rsidTr="003041D7">
        <w:trPr>
          <w:trHeight w:val="3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61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041D7" w:rsidRPr="003041D7" w:rsidTr="003041D7">
        <w:trPr>
          <w:trHeight w:val="7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62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041D7">
              <w:rPr>
                <w:b/>
                <w:bCs/>
                <w:color w:val="000000"/>
                <w:sz w:val="18"/>
                <w:szCs w:val="18"/>
              </w:rPr>
              <w:t>Программа "Обеспечение транспортной доступности и коммунальными услугами граждан МО Рыбинский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041D7" w:rsidRPr="003041D7" w:rsidTr="003041D7">
        <w:trPr>
          <w:trHeight w:val="8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63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 на 2014-2019 годы.""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011000000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41D7" w:rsidRPr="003041D7" w:rsidTr="003041D7">
        <w:trPr>
          <w:trHeight w:val="5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64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Рыбинского сельсовета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041D7" w:rsidRPr="003041D7" w:rsidTr="003041D7">
        <w:trPr>
          <w:trHeight w:val="8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65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 xml:space="preserve">Подпрограмма " Повышение энергетической эффективности и сокращение энергетических издержек в </w:t>
            </w:r>
            <w:proofErr w:type="spellStart"/>
            <w:r w:rsidRPr="003041D7">
              <w:rPr>
                <w:b/>
                <w:bCs/>
                <w:color w:val="000000"/>
                <w:sz w:val="16"/>
                <w:szCs w:val="16"/>
              </w:rPr>
              <w:t>бюджнтном</w:t>
            </w:r>
            <w:proofErr w:type="spellEnd"/>
            <w:r w:rsidRPr="003041D7">
              <w:rPr>
                <w:b/>
                <w:bCs/>
                <w:color w:val="000000"/>
                <w:sz w:val="16"/>
                <w:szCs w:val="16"/>
              </w:rPr>
              <w:t xml:space="preserve"> секторе МО Рыбинский сельсовет на 2014-2019 годы."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0230000000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041D7" w:rsidRPr="003041D7" w:rsidTr="003041D7">
        <w:trPr>
          <w:trHeight w:val="5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66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3041D7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r w:rsidRPr="003041D7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0230097070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041D7" w:rsidRPr="003041D7" w:rsidTr="003041D7">
        <w:trPr>
          <w:trHeight w:val="40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67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1331,51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375,00</w:t>
            </w:r>
          </w:p>
        </w:tc>
      </w:tr>
      <w:tr w:rsidR="003041D7" w:rsidRPr="003041D7" w:rsidTr="003041D7">
        <w:trPr>
          <w:trHeight w:val="8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68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041D7">
              <w:rPr>
                <w:b/>
                <w:bCs/>
                <w:color w:val="000000"/>
                <w:sz w:val="18"/>
                <w:szCs w:val="18"/>
              </w:rPr>
              <w:t>Программа "Обеспечение транспортной доступности и коммунальными услугами граждан МО Рыбинский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1331,51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375,00</w:t>
            </w:r>
          </w:p>
        </w:tc>
      </w:tr>
      <w:tr w:rsidR="003041D7" w:rsidRPr="003041D7" w:rsidTr="003041D7">
        <w:trPr>
          <w:trHeight w:val="91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69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 на 2014-2019 годы.""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1331,51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375,00</w:t>
            </w:r>
          </w:p>
        </w:tc>
      </w:tr>
      <w:tr w:rsidR="003041D7" w:rsidRPr="003041D7" w:rsidTr="003041D7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70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3041D7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r w:rsidRPr="003041D7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0110096010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375,00</w:t>
            </w:r>
          </w:p>
        </w:tc>
      </w:tr>
      <w:tr w:rsidR="003041D7" w:rsidRPr="003041D7" w:rsidTr="003041D7">
        <w:trPr>
          <w:trHeight w:val="5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lastRenderedPageBreak/>
              <w:t>71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3041D7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r w:rsidRPr="003041D7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0110096030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041D7" w:rsidRPr="003041D7" w:rsidTr="003041D7">
        <w:trPr>
          <w:trHeight w:val="46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72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3041D7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r w:rsidRPr="003041D7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0110096040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956,51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041D7" w:rsidRPr="003041D7" w:rsidTr="003041D7">
        <w:trPr>
          <w:trHeight w:val="46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73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218,59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041D7" w:rsidRPr="003041D7" w:rsidTr="003041D7">
        <w:trPr>
          <w:trHeight w:val="72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74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Программа "Обеспечение транспортной доступности и коммунальными услугами граждан МО Рыбинский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218,59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041D7" w:rsidRPr="003041D7" w:rsidTr="003041D7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75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0110096050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218,59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041D7" w:rsidRPr="003041D7" w:rsidTr="003041D7">
        <w:trPr>
          <w:trHeight w:val="43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76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0110096050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218,59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041D7" w:rsidRPr="003041D7" w:rsidTr="003041D7">
        <w:trPr>
          <w:trHeight w:val="2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77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041D7">
              <w:rPr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3290,86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3290,86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3290,86</w:t>
            </w:r>
          </w:p>
        </w:tc>
      </w:tr>
      <w:tr w:rsidR="003041D7" w:rsidRPr="003041D7" w:rsidTr="003041D7">
        <w:trPr>
          <w:trHeight w:val="6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78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Программа "Развитие культуры МО Рыбинский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3290,86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3290,86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3290,86</w:t>
            </w:r>
          </w:p>
        </w:tc>
      </w:tr>
      <w:tr w:rsidR="003041D7" w:rsidRPr="003041D7" w:rsidTr="003041D7">
        <w:trPr>
          <w:trHeight w:val="6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79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Подпрограмма " Поддержка искусства и народного творчества в МО Рыбинский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3290,86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3290,86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3290,86</w:t>
            </w:r>
          </w:p>
        </w:tc>
      </w:tr>
      <w:tr w:rsidR="003041D7" w:rsidRPr="003041D7" w:rsidTr="003041D7">
        <w:trPr>
          <w:trHeight w:val="6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80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3290,86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3290,86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3290,86</w:t>
            </w:r>
          </w:p>
        </w:tc>
      </w:tr>
      <w:tr w:rsidR="003041D7" w:rsidRPr="003041D7" w:rsidTr="003041D7">
        <w:trPr>
          <w:trHeight w:val="5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81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3290,86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3290,86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3290,86</w:t>
            </w:r>
          </w:p>
        </w:tc>
      </w:tr>
      <w:tr w:rsidR="003041D7" w:rsidRPr="003041D7" w:rsidTr="003041D7">
        <w:trPr>
          <w:trHeight w:val="2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82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0220095050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041D7" w:rsidRPr="003041D7" w:rsidTr="003041D7">
        <w:trPr>
          <w:trHeight w:val="31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83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0220095050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041D7" w:rsidRPr="003041D7" w:rsidTr="003041D7">
        <w:trPr>
          <w:trHeight w:val="3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84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041D7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3041D7" w:rsidRPr="003041D7" w:rsidTr="003041D7">
        <w:trPr>
          <w:trHeight w:val="34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85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3041D7" w:rsidRPr="003041D7" w:rsidTr="003041D7">
        <w:trPr>
          <w:trHeight w:val="48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86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3041D7" w:rsidRPr="003041D7" w:rsidTr="003041D7">
        <w:trPr>
          <w:trHeight w:val="8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87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3041D7" w:rsidRPr="003041D7" w:rsidTr="003041D7">
        <w:trPr>
          <w:trHeight w:val="34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88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0220001110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3041D7" w:rsidRPr="003041D7" w:rsidTr="003041D7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89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spacing w:after="240"/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0220001110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3041D7" w:rsidRPr="003041D7" w:rsidTr="003041D7">
        <w:trPr>
          <w:trHeight w:val="3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lastRenderedPageBreak/>
              <w:t>90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>Объем условно утвержденных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219,53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439,20</w:t>
            </w:r>
          </w:p>
        </w:tc>
      </w:tr>
      <w:tr w:rsidR="003041D7" w:rsidRPr="003041D7" w:rsidTr="003041D7">
        <w:trPr>
          <w:trHeight w:val="2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91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b/>
                <w:bCs/>
                <w:color w:val="000000"/>
              </w:rPr>
            </w:pPr>
            <w:r w:rsidRPr="003041D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b/>
                <w:bCs/>
                <w:color w:val="000000"/>
              </w:rPr>
            </w:pPr>
            <w:r w:rsidRPr="003041D7">
              <w:rPr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</w:rPr>
            </w:pPr>
            <w:r w:rsidRPr="003041D7"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b/>
                <w:bCs/>
                <w:color w:val="000000"/>
              </w:rPr>
            </w:pPr>
            <w:r w:rsidRPr="003041D7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</w:rPr>
            </w:pPr>
            <w:r w:rsidRPr="003041D7">
              <w:rPr>
                <w:b/>
                <w:bCs/>
                <w:color w:val="000000"/>
              </w:rPr>
              <w:t>10146,64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</w:rPr>
            </w:pPr>
            <w:r w:rsidRPr="003041D7">
              <w:rPr>
                <w:b/>
                <w:bCs/>
                <w:color w:val="000000"/>
              </w:rPr>
              <w:t>8329,66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  <w:color w:val="000000"/>
              </w:rPr>
            </w:pPr>
            <w:r w:rsidRPr="003041D7">
              <w:rPr>
                <w:b/>
                <w:bCs/>
                <w:color w:val="000000"/>
              </w:rPr>
              <w:t>8335,56</w:t>
            </w:r>
          </w:p>
        </w:tc>
      </w:tr>
    </w:tbl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>
      <w:bookmarkStart w:id="1" w:name="_GoBack"/>
      <w:bookmarkEnd w:id="1"/>
    </w:p>
    <w:p w:rsidR="003041D7" w:rsidRDefault="003041D7"/>
    <w:tbl>
      <w:tblPr>
        <w:tblW w:w="15320" w:type="dxa"/>
        <w:tblLook w:val="04A0" w:firstRow="1" w:lastRow="0" w:firstColumn="1" w:lastColumn="0" w:noHBand="0" w:noVBand="1"/>
      </w:tblPr>
      <w:tblGrid>
        <w:gridCol w:w="740"/>
        <w:gridCol w:w="6220"/>
        <w:gridCol w:w="620"/>
        <w:gridCol w:w="580"/>
        <w:gridCol w:w="680"/>
        <w:gridCol w:w="1026"/>
        <w:gridCol w:w="960"/>
        <w:gridCol w:w="960"/>
        <w:gridCol w:w="1051"/>
        <w:gridCol w:w="1340"/>
        <w:gridCol w:w="1300"/>
      </w:tblGrid>
      <w:tr w:rsidR="003041D7" w:rsidRPr="003041D7" w:rsidTr="003041D7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Приложение №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</w:tr>
      <w:tr w:rsidR="003041D7" w:rsidRPr="003041D7" w:rsidTr="003041D7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к решению Рыбинского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</w:tr>
      <w:tr w:rsidR="003041D7" w:rsidRPr="003041D7" w:rsidTr="003041D7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сельского Совета депутатов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</w:tr>
      <w:tr w:rsidR="003041D7" w:rsidRPr="003041D7" w:rsidTr="003041D7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rPr>
                <w:rFonts w:ascii="Arial CYR" w:hAnsi="Arial CYR" w:cs="Arial CYR"/>
                <w:sz w:val="16"/>
                <w:szCs w:val="16"/>
              </w:rPr>
            </w:pPr>
            <w:r w:rsidRPr="003041D7">
              <w:rPr>
                <w:rFonts w:ascii="Arial CYR" w:hAnsi="Arial CYR" w:cs="Arial CYR"/>
                <w:sz w:val="16"/>
                <w:szCs w:val="16"/>
              </w:rPr>
              <w:t>№ 24-90 от 11.05.2018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</w:tr>
      <w:tr w:rsidR="003041D7" w:rsidRPr="003041D7" w:rsidTr="003041D7">
        <w:trPr>
          <w:trHeight w:val="21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</w:tr>
      <w:tr w:rsidR="003041D7" w:rsidRPr="003041D7" w:rsidTr="003041D7">
        <w:trPr>
          <w:trHeight w:val="230"/>
        </w:trPr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/>
        </w:tc>
        <w:tc>
          <w:tcPr>
            <w:tcW w:w="1458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041D7">
              <w:rPr>
                <w:rFonts w:ascii="Arial CYR" w:hAnsi="Arial CYR" w:cs="Arial CYR"/>
                <w:b/>
                <w:bCs/>
              </w:rPr>
              <w:t xml:space="preserve">Распределение бюджетных ассигнований по целевым статьям (муниципальным  программам Рыбинского сельсовета </w:t>
            </w:r>
            <w:proofErr w:type="spellStart"/>
            <w:r w:rsidRPr="003041D7">
              <w:rPr>
                <w:rFonts w:ascii="Arial CYR" w:hAnsi="Arial CYR" w:cs="Arial CYR"/>
                <w:b/>
                <w:bCs/>
              </w:rPr>
              <w:t>Мотыгинского</w:t>
            </w:r>
            <w:proofErr w:type="spellEnd"/>
            <w:r w:rsidRPr="003041D7">
              <w:rPr>
                <w:rFonts w:ascii="Arial CYR" w:hAnsi="Arial CYR" w:cs="Arial CYR"/>
                <w:b/>
                <w:bCs/>
              </w:rPr>
              <w:t xml:space="preserve">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2018 год и плановый период 2019-2020гг.</w:t>
            </w:r>
          </w:p>
        </w:tc>
      </w:tr>
      <w:tr w:rsidR="003041D7" w:rsidRPr="003041D7" w:rsidTr="003041D7">
        <w:trPr>
          <w:trHeight w:val="855"/>
        </w:trPr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41D7" w:rsidRPr="003041D7" w:rsidRDefault="003041D7" w:rsidP="003041D7"/>
        </w:tc>
        <w:tc>
          <w:tcPr>
            <w:tcW w:w="145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41D7" w:rsidRPr="003041D7" w:rsidRDefault="003041D7" w:rsidP="003041D7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3041D7" w:rsidRPr="003041D7" w:rsidTr="003041D7">
        <w:trPr>
          <w:trHeight w:val="240"/>
        </w:trPr>
        <w:tc>
          <w:tcPr>
            <w:tcW w:w="153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тыс. руб.</w:t>
            </w:r>
          </w:p>
        </w:tc>
      </w:tr>
      <w:tr w:rsidR="003041D7" w:rsidRPr="003041D7" w:rsidTr="003041D7">
        <w:trPr>
          <w:trHeight w:val="51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rPr>
                <w:rFonts w:ascii="Arial CYR" w:hAnsi="Arial CYR" w:cs="Arial CYR"/>
                <w:b/>
                <w:bCs/>
              </w:rPr>
            </w:pPr>
            <w:r w:rsidRPr="003041D7">
              <w:rPr>
                <w:rFonts w:ascii="Arial CYR" w:hAnsi="Arial CYR" w:cs="Arial CYR"/>
                <w:b/>
                <w:bCs/>
              </w:rPr>
              <w:t>№ п/п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</w:rPr>
            </w:pPr>
            <w:r w:rsidRPr="003041D7">
              <w:rPr>
                <w:b/>
                <w:bCs/>
              </w:rPr>
              <w:t>Наименование главный распорядителей показателей бюджетной классификации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</w:rPr>
            </w:pPr>
            <w:r w:rsidRPr="003041D7">
              <w:rPr>
                <w:b/>
                <w:bCs/>
              </w:rPr>
              <w:t>Целевая статья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</w:rPr>
            </w:pPr>
            <w:r w:rsidRPr="003041D7">
              <w:rPr>
                <w:b/>
                <w:bCs/>
              </w:rPr>
              <w:t>Вид расходов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</w:rPr>
            </w:pPr>
            <w:r w:rsidRPr="003041D7">
              <w:rPr>
                <w:b/>
                <w:bCs/>
              </w:rPr>
              <w:t>Раздел, подраздел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</w:rPr>
            </w:pPr>
            <w:r w:rsidRPr="003041D7">
              <w:rPr>
                <w:b/>
                <w:bCs/>
              </w:rPr>
              <w:t>2018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</w:rPr>
            </w:pPr>
            <w:r w:rsidRPr="003041D7">
              <w:rPr>
                <w:b/>
                <w:bCs/>
              </w:rPr>
              <w:t>2019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b/>
                <w:bCs/>
              </w:rPr>
            </w:pPr>
            <w:r w:rsidRPr="003041D7">
              <w:rPr>
                <w:b/>
                <w:bCs/>
              </w:rPr>
              <w:t>2020 год</w:t>
            </w:r>
          </w:p>
        </w:tc>
      </w:tr>
      <w:tr w:rsidR="003041D7" w:rsidRPr="003041D7" w:rsidTr="003041D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3041D7" w:rsidRPr="003041D7" w:rsidRDefault="003041D7" w:rsidP="003041D7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041D7">
              <w:rPr>
                <w:b/>
                <w:bCs/>
                <w:i/>
                <w:iCs/>
                <w:color w:val="000000"/>
                <w:sz w:val="18"/>
                <w:szCs w:val="18"/>
              </w:rPr>
              <w:t>Программа "Обеспечение транспортной доступности и коммунальными услугами граждан МО Рыбинский сельсовет" на 2014-2019 годы.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041D7" w:rsidRPr="003041D7" w:rsidRDefault="003041D7" w:rsidP="003041D7">
            <w:pPr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2034,41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425,00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425,00</w:t>
            </w:r>
          </w:p>
        </w:tc>
      </w:tr>
      <w:tr w:rsidR="003041D7" w:rsidRPr="003041D7" w:rsidTr="003041D7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 на 2014-2019 годы."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1650,10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375,00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375,00</w:t>
            </w:r>
          </w:p>
        </w:tc>
      </w:tr>
      <w:tr w:rsidR="003041D7" w:rsidRPr="003041D7" w:rsidTr="003041D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 xml:space="preserve">Выполнение </w:t>
            </w:r>
            <w:proofErr w:type="spellStart"/>
            <w:r w:rsidRPr="003041D7">
              <w:rPr>
                <w:color w:val="000000"/>
                <w:sz w:val="16"/>
                <w:szCs w:val="16"/>
              </w:rPr>
              <w:t>кадастовых</w:t>
            </w:r>
            <w:proofErr w:type="spellEnd"/>
            <w:r w:rsidRPr="003041D7">
              <w:rPr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0110082120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0,00</w:t>
            </w:r>
          </w:p>
        </w:tc>
      </w:tr>
      <w:tr w:rsidR="003041D7" w:rsidRPr="003041D7" w:rsidTr="003041D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>Ремонт муниципального жилищного фонда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0110085300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</w:t>
            </w:r>
          </w:p>
        </w:tc>
      </w:tr>
      <w:tr w:rsidR="003041D7" w:rsidRPr="003041D7" w:rsidTr="003041D7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lastRenderedPageBreak/>
              <w:t>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0110096010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375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375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375</w:t>
            </w:r>
          </w:p>
        </w:tc>
      </w:tr>
      <w:tr w:rsidR="003041D7" w:rsidRPr="003041D7" w:rsidTr="003041D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0110096030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</w:t>
            </w:r>
          </w:p>
        </w:tc>
      </w:tr>
      <w:tr w:rsidR="003041D7" w:rsidRPr="003041D7" w:rsidTr="003041D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0110096040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956,51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</w:t>
            </w:r>
          </w:p>
        </w:tc>
      </w:tr>
      <w:tr w:rsidR="003041D7" w:rsidRPr="003041D7" w:rsidTr="003041D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>Содержание коммунальной инфраструктуры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0110096050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218,59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</w:t>
            </w:r>
          </w:p>
        </w:tc>
      </w:tr>
      <w:tr w:rsidR="003041D7" w:rsidRPr="003041D7" w:rsidTr="003041D7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 xml:space="preserve">Подпрограмма " Развитие и модернизация улично-дорожной сети МО Рыбинский сельсовет </w:t>
            </w:r>
            <w:proofErr w:type="spellStart"/>
            <w:r w:rsidRPr="003041D7">
              <w:rPr>
                <w:b/>
                <w:bCs/>
                <w:color w:val="000000"/>
                <w:sz w:val="16"/>
                <w:szCs w:val="16"/>
              </w:rPr>
              <w:t>Мотыгинского</w:t>
            </w:r>
            <w:proofErr w:type="spellEnd"/>
            <w:r w:rsidRPr="003041D7">
              <w:rPr>
                <w:b/>
                <w:bCs/>
                <w:color w:val="000000"/>
                <w:sz w:val="16"/>
                <w:szCs w:val="16"/>
              </w:rPr>
              <w:t xml:space="preserve"> района Красноярского края на 2014-2019 годы."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384,31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50</w:t>
            </w:r>
          </w:p>
        </w:tc>
      </w:tr>
      <w:tr w:rsidR="003041D7" w:rsidRPr="003041D7" w:rsidTr="003041D7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городских и сельских поселений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0120075080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334,31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</w:t>
            </w:r>
          </w:p>
        </w:tc>
      </w:tr>
      <w:tr w:rsidR="003041D7" w:rsidRPr="003041D7" w:rsidTr="003041D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11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>Ремонт улично-дорожной сети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0120096090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50</w:t>
            </w:r>
          </w:p>
        </w:tc>
      </w:tr>
      <w:tr w:rsidR="003041D7" w:rsidRPr="003041D7" w:rsidTr="003041D7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12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041D7" w:rsidRPr="003041D7" w:rsidRDefault="003041D7" w:rsidP="003041D7">
            <w:pPr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4711,76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4873,69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4659,92</w:t>
            </w:r>
          </w:p>
        </w:tc>
      </w:tr>
      <w:tr w:rsidR="003041D7" w:rsidRPr="003041D7" w:rsidTr="003041D7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13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 имуществом МО Рыбинский сельсовет 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0,00</w:t>
            </w:r>
          </w:p>
        </w:tc>
      </w:tr>
      <w:tr w:rsidR="003041D7" w:rsidRPr="003041D7" w:rsidTr="003041D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14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>Проведение рыночной оценки муниципального имущества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0210000860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0,00</w:t>
            </w:r>
          </w:p>
        </w:tc>
      </w:tr>
      <w:tr w:rsidR="003041D7" w:rsidRPr="003041D7" w:rsidTr="003041D7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15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 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4557,76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4873,69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4659,92</w:t>
            </w:r>
          </w:p>
        </w:tc>
      </w:tr>
      <w:tr w:rsidR="003041D7" w:rsidRPr="003041D7" w:rsidTr="003041D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16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656,40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656,4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656,40</w:t>
            </w:r>
          </w:p>
        </w:tc>
      </w:tr>
      <w:tr w:rsidR="003041D7" w:rsidRPr="003041D7" w:rsidTr="003041D7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17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</w:t>
            </w:r>
            <w:proofErr w:type="spellStart"/>
            <w:r w:rsidRPr="003041D7">
              <w:rPr>
                <w:b/>
                <w:bCs/>
                <w:color w:val="000000"/>
                <w:sz w:val="16"/>
                <w:szCs w:val="16"/>
              </w:rPr>
              <w:t>органовисполнительной</w:t>
            </w:r>
            <w:proofErr w:type="spellEnd"/>
            <w:r w:rsidRPr="003041D7">
              <w:rPr>
                <w:b/>
                <w:bCs/>
                <w:color w:val="000000"/>
                <w:sz w:val="16"/>
                <w:szCs w:val="16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3662,10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3609,79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3393,02</w:t>
            </w:r>
          </w:p>
        </w:tc>
      </w:tr>
      <w:tr w:rsidR="003041D7" w:rsidRPr="003041D7" w:rsidTr="003041D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18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2135,38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2627,39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2890,13</w:t>
            </w:r>
          </w:p>
        </w:tc>
      </w:tr>
      <w:tr w:rsidR="003041D7" w:rsidRPr="003041D7" w:rsidTr="003041D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19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3041D7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r w:rsidRPr="003041D7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1526,72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970,40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490,89</w:t>
            </w:r>
          </w:p>
        </w:tc>
      </w:tr>
      <w:tr w:rsidR="003041D7" w:rsidRPr="003041D7" w:rsidTr="003041D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20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>Содержание объектов недвижимости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0210008010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 </w:t>
            </w:r>
          </w:p>
        </w:tc>
      </w:tr>
      <w:tr w:rsidR="003041D7" w:rsidRPr="003041D7" w:rsidTr="003041D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21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>Доплата к пенсии бывшим работникам муниципальной службы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0220001110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310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12</w:t>
            </w:r>
          </w:p>
        </w:tc>
      </w:tr>
      <w:tr w:rsidR="003041D7" w:rsidRPr="003041D7" w:rsidTr="003041D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22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0220051180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74,9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75,78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78,78</w:t>
            </w:r>
          </w:p>
        </w:tc>
      </w:tr>
      <w:tr w:rsidR="003041D7" w:rsidRPr="003041D7" w:rsidTr="003041D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23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>Выполнение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0220075140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2,36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2,3</w:t>
            </w:r>
          </w:p>
        </w:tc>
      </w:tr>
      <w:tr w:rsidR="003041D7" w:rsidRPr="003041D7" w:rsidTr="003041D7">
        <w:trPr>
          <w:trHeight w:val="6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24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1D7" w:rsidRPr="003041D7" w:rsidRDefault="003041D7" w:rsidP="003041D7">
            <w:pPr>
              <w:rPr>
                <w:sz w:val="16"/>
                <w:szCs w:val="16"/>
              </w:rPr>
            </w:pPr>
            <w:r w:rsidRPr="003041D7">
              <w:rPr>
                <w:sz w:val="16"/>
                <w:szCs w:val="16"/>
              </w:rPr>
              <w:t xml:space="preserve">Межбюджетные трансферты </w:t>
            </w:r>
            <w:proofErr w:type="spellStart"/>
            <w:r w:rsidRPr="003041D7">
              <w:rPr>
                <w:sz w:val="16"/>
                <w:szCs w:val="16"/>
              </w:rPr>
              <w:t>бюджнтам</w:t>
            </w:r>
            <w:proofErr w:type="spellEnd"/>
            <w:r w:rsidRPr="003041D7">
              <w:rPr>
                <w:sz w:val="16"/>
                <w:szCs w:val="16"/>
              </w:rPr>
              <w:t xml:space="preserve">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0220095050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540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529,42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529,42</w:t>
            </w:r>
          </w:p>
        </w:tc>
      </w:tr>
      <w:tr w:rsidR="003041D7" w:rsidRPr="003041D7" w:rsidTr="003041D7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25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 xml:space="preserve">Подпрограмма " Повышение энергетической эффективности и сокращение энергетических издержек в </w:t>
            </w:r>
            <w:proofErr w:type="spellStart"/>
            <w:r w:rsidRPr="003041D7">
              <w:rPr>
                <w:b/>
                <w:bCs/>
                <w:color w:val="000000"/>
                <w:sz w:val="16"/>
                <w:szCs w:val="16"/>
              </w:rPr>
              <w:t>бюджнтном</w:t>
            </w:r>
            <w:proofErr w:type="spellEnd"/>
            <w:r w:rsidRPr="003041D7">
              <w:rPr>
                <w:b/>
                <w:bCs/>
                <w:color w:val="000000"/>
                <w:sz w:val="16"/>
                <w:szCs w:val="16"/>
              </w:rPr>
              <w:t xml:space="preserve"> секторе МО Рыбинский сельсовет на 2014-2019 годы."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</w:t>
            </w:r>
          </w:p>
        </w:tc>
      </w:tr>
      <w:tr w:rsidR="003041D7" w:rsidRPr="003041D7" w:rsidTr="003041D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26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>Замена и установка светильников уличного освещения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0230097070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</w:t>
            </w:r>
          </w:p>
        </w:tc>
      </w:tr>
      <w:tr w:rsidR="003041D7" w:rsidRPr="003041D7" w:rsidTr="003041D7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27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3041D7">
              <w:rPr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3041D7">
              <w:rPr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Рыбинский сельсовет на 2014-2019 годы."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041D7" w:rsidRPr="003041D7" w:rsidRDefault="003041D7" w:rsidP="003041D7">
            <w:pPr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66,61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50</w:t>
            </w:r>
          </w:p>
        </w:tc>
      </w:tr>
      <w:tr w:rsidR="003041D7" w:rsidRPr="003041D7" w:rsidTr="003041D7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lastRenderedPageBreak/>
              <w:t>28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041D7">
              <w:rPr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3041D7">
              <w:rPr>
                <w:b/>
                <w:bCs/>
                <w:color w:val="000000"/>
                <w:sz w:val="16"/>
                <w:szCs w:val="16"/>
              </w:rPr>
              <w:t xml:space="preserve"> "Предупреждение и ликвидация чрезвычайных ситуаций на территории МО Рыбинский сельсовет на 2014-2019 годы." 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66,61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50</w:t>
            </w:r>
          </w:p>
        </w:tc>
      </w:tr>
      <w:tr w:rsidR="003041D7" w:rsidRPr="003041D7" w:rsidTr="003041D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29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 xml:space="preserve">Резервный фонд Рыбинского сельсовета 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0310010110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870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50</w:t>
            </w:r>
          </w:p>
        </w:tc>
      </w:tr>
      <w:tr w:rsidR="003041D7" w:rsidRPr="003041D7" w:rsidTr="003041D7">
        <w:trPr>
          <w:trHeight w:val="4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Подпрограмма "Обеспечение пожарной безопасности населенных пунктов МО Рыбинский сельсовет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03200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16,61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</w:t>
            </w:r>
          </w:p>
        </w:tc>
      </w:tr>
      <w:tr w:rsidR="003041D7" w:rsidRPr="003041D7" w:rsidTr="003041D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31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D7" w:rsidRPr="003041D7" w:rsidRDefault="003041D7" w:rsidP="003041D7">
            <w:pPr>
              <w:jc w:val="both"/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 xml:space="preserve">Обеспечение первичных мер пожарной безопасности за счет средств местного бюджета 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0320096070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16,61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</w:t>
            </w:r>
          </w:p>
        </w:tc>
      </w:tr>
      <w:tr w:rsidR="003041D7" w:rsidRPr="003041D7" w:rsidTr="003041D7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32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3041D7" w:rsidRPr="003041D7" w:rsidRDefault="003041D7" w:rsidP="003041D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Программа "Развитие культуры МО Рыбинский сельсовет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041D7" w:rsidRPr="003041D7" w:rsidRDefault="003041D7" w:rsidP="003041D7">
            <w:pPr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3290,86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3290,86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3290,86</w:t>
            </w:r>
          </w:p>
        </w:tc>
      </w:tr>
      <w:tr w:rsidR="003041D7" w:rsidRPr="003041D7" w:rsidTr="003041D7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33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Подпрограмма " Поддержка искусства и народного творчества в МО Рыбинский сельсовет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04100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3290,86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3290,86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3290,86</w:t>
            </w:r>
          </w:p>
        </w:tc>
      </w:tr>
      <w:tr w:rsidR="003041D7" w:rsidRPr="003041D7" w:rsidTr="003041D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34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0410000650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540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3290,86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3290,86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3290,86</w:t>
            </w:r>
          </w:p>
        </w:tc>
      </w:tr>
      <w:tr w:rsidR="003041D7" w:rsidRPr="003041D7" w:rsidTr="003041D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35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hideMark/>
          </w:tcPr>
          <w:p w:rsidR="003041D7" w:rsidRPr="003041D7" w:rsidRDefault="003041D7" w:rsidP="003041D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041D7">
              <w:rPr>
                <w:b/>
                <w:bCs/>
                <w:color w:val="000000"/>
                <w:sz w:val="16"/>
                <w:szCs w:val="16"/>
              </w:rPr>
              <w:t>Непрограммные расходы местного самоуправления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5050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3041D7" w:rsidRPr="003041D7" w:rsidRDefault="003041D7" w:rsidP="003041D7">
            <w:pPr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5050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43,00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</w:t>
            </w:r>
          </w:p>
        </w:tc>
      </w:tr>
      <w:tr w:rsidR="003041D7" w:rsidRPr="003041D7" w:rsidTr="003041D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36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3041D7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r w:rsidRPr="003041D7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</w:t>
            </w:r>
          </w:p>
        </w:tc>
      </w:tr>
      <w:tr w:rsidR="003041D7" w:rsidRPr="003041D7" w:rsidTr="003041D7">
        <w:trPr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37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>Мероприятия по обеспечению проведения выборов в органы местного самоуправления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9210000260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</w:t>
            </w:r>
          </w:p>
        </w:tc>
      </w:tr>
      <w:tr w:rsidR="003041D7" w:rsidRPr="003041D7" w:rsidTr="003041D7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38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0290084010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16,00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</w:t>
            </w:r>
          </w:p>
        </w:tc>
      </w:tr>
      <w:tr w:rsidR="003041D7" w:rsidRPr="003041D7" w:rsidTr="003041D7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39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>Организация общественных и временных работ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0290084010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27,00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0</w:t>
            </w:r>
          </w:p>
        </w:tc>
      </w:tr>
      <w:tr w:rsidR="003041D7" w:rsidRPr="003041D7" w:rsidTr="003041D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40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1D7" w:rsidRPr="003041D7" w:rsidRDefault="003041D7" w:rsidP="003041D7">
            <w:pPr>
              <w:rPr>
                <w:color w:val="000000"/>
                <w:sz w:val="16"/>
                <w:szCs w:val="16"/>
              </w:rPr>
            </w:pPr>
            <w:r w:rsidRPr="003041D7">
              <w:rPr>
                <w:color w:val="000000"/>
                <w:sz w:val="16"/>
                <w:szCs w:val="16"/>
              </w:rPr>
              <w:t>Объем условно утвержденных расходов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219,53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439,20</w:t>
            </w:r>
          </w:p>
        </w:tc>
      </w:tr>
      <w:tr w:rsidR="003041D7" w:rsidRPr="003041D7" w:rsidTr="003041D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41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041D7" w:rsidRPr="003041D7" w:rsidRDefault="003041D7" w:rsidP="003041D7">
            <w:pPr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Всего: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041D7" w:rsidRPr="003041D7" w:rsidRDefault="003041D7" w:rsidP="003041D7">
            <w:pPr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3041D7" w:rsidRPr="003041D7" w:rsidRDefault="003041D7" w:rsidP="003041D7">
            <w:pPr>
              <w:jc w:val="center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10146,64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8859,08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3041D7" w:rsidRPr="003041D7" w:rsidRDefault="003041D7" w:rsidP="003041D7">
            <w:pPr>
              <w:jc w:val="right"/>
              <w:rPr>
                <w:rFonts w:ascii="Arial CYR" w:hAnsi="Arial CYR" w:cs="Arial CYR"/>
              </w:rPr>
            </w:pPr>
            <w:r w:rsidRPr="003041D7">
              <w:rPr>
                <w:rFonts w:ascii="Arial CYR" w:hAnsi="Arial CYR" w:cs="Arial CYR"/>
              </w:rPr>
              <w:t>8864,98</w:t>
            </w:r>
          </w:p>
        </w:tc>
      </w:tr>
    </w:tbl>
    <w:p w:rsidR="003041D7" w:rsidRDefault="003041D7">
      <w:pPr>
        <w:sectPr w:rsidR="003041D7" w:rsidSect="003041D7">
          <w:pgSz w:w="16840" w:h="11907" w:orient="landscape"/>
          <w:pgMar w:top="851" w:right="1134" w:bottom="1418" w:left="1134" w:header="567" w:footer="0" w:gutter="0"/>
          <w:cols w:space="720"/>
        </w:sectPr>
      </w:pPr>
    </w:p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p w:rsidR="003041D7" w:rsidRDefault="003041D7"/>
    <w:sectPr w:rsidR="003041D7" w:rsidSect="00C43FCF">
      <w:pgSz w:w="11907" w:h="16840"/>
      <w:pgMar w:top="1134" w:right="851" w:bottom="1134" w:left="1418" w:header="56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C4EBC"/>
    <w:multiLevelType w:val="multilevel"/>
    <w:tmpl w:val="1B4CAF44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"/>
      <w:lvlJc w:val="left"/>
      <w:pPr>
        <w:ind w:left="1200" w:hanging="360"/>
      </w:pPr>
    </w:lvl>
    <w:lvl w:ilvl="2">
      <w:start w:val="1"/>
      <w:numFmt w:val="decimal"/>
      <w:isLgl/>
      <w:lvlText w:val="%1.%2.%3"/>
      <w:lvlJc w:val="left"/>
      <w:pPr>
        <w:ind w:left="1920" w:hanging="720"/>
      </w:pPr>
    </w:lvl>
    <w:lvl w:ilvl="3">
      <w:start w:val="1"/>
      <w:numFmt w:val="decimal"/>
      <w:isLgl/>
      <w:lvlText w:val="%1.%2.%3.%4"/>
      <w:lvlJc w:val="left"/>
      <w:pPr>
        <w:ind w:left="2280" w:hanging="720"/>
      </w:pPr>
    </w:lvl>
    <w:lvl w:ilvl="4">
      <w:start w:val="1"/>
      <w:numFmt w:val="decimal"/>
      <w:isLgl/>
      <w:lvlText w:val="%1.%2.%3.%4.%5"/>
      <w:lvlJc w:val="left"/>
      <w:pPr>
        <w:ind w:left="3000" w:hanging="1080"/>
      </w:pPr>
    </w:lvl>
    <w:lvl w:ilvl="5">
      <w:start w:val="1"/>
      <w:numFmt w:val="decimal"/>
      <w:isLgl/>
      <w:lvlText w:val="%1.%2.%3.%4.%5.%6"/>
      <w:lvlJc w:val="left"/>
      <w:pPr>
        <w:ind w:left="3360" w:hanging="1080"/>
      </w:pPr>
    </w:lvl>
    <w:lvl w:ilvl="6">
      <w:start w:val="1"/>
      <w:numFmt w:val="decimal"/>
      <w:isLgl/>
      <w:lvlText w:val="%1.%2.%3.%4.%5.%6.%7"/>
      <w:lvlJc w:val="left"/>
      <w:pPr>
        <w:ind w:left="4080" w:hanging="1440"/>
      </w:p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3F"/>
    <w:rsid w:val="003041D7"/>
    <w:rsid w:val="005B6768"/>
    <w:rsid w:val="00E2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F9A4E"/>
  <w15:chartTrackingRefBased/>
  <w15:docId w15:val="{7479326F-C4C8-4A19-B002-6F49B82D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41D7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3041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041D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041D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041D7"/>
    <w:rPr>
      <w:color w:val="800080"/>
      <w:u w:val="single"/>
    </w:rPr>
  </w:style>
  <w:style w:type="paragraph" w:customStyle="1" w:styleId="msonormal0">
    <w:name w:val="msonormal"/>
    <w:basedOn w:val="a"/>
    <w:rsid w:val="003041D7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3041D7"/>
    <w:pPr>
      <w:spacing w:before="100" w:beforeAutospacing="1" w:after="100" w:afterAutospacing="1"/>
    </w:pPr>
    <w:rPr>
      <w:rFonts w:ascii="Arial CYR" w:hAnsi="Arial CYR" w:cs="Arial CYR"/>
      <w:color w:val="FF0000"/>
      <w:sz w:val="16"/>
      <w:szCs w:val="16"/>
    </w:rPr>
  </w:style>
  <w:style w:type="paragraph" w:customStyle="1" w:styleId="xl65">
    <w:name w:val="xl65"/>
    <w:basedOn w:val="a"/>
    <w:rsid w:val="003041D7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3041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3041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304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3041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0">
    <w:name w:val="xl70"/>
    <w:basedOn w:val="a"/>
    <w:rsid w:val="00304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304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304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304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304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75">
    <w:name w:val="xl75"/>
    <w:basedOn w:val="a"/>
    <w:rsid w:val="003041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3041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3041D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rsid w:val="003041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3041D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3041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304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304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304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304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3041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86">
    <w:name w:val="xl86"/>
    <w:basedOn w:val="a"/>
    <w:rsid w:val="003041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3041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3041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3041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304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3041D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304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3041D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3041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304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3041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3041D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8">
    <w:name w:val="xl98"/>
    <w:basedOn w:val="a"/>
    <w:rsid w:val="00304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9">
    <w:name w:val="xl99"/>
    <w:basedOn w:val="a"/>
    <w:rsid w:val="00304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304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3041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3041D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3041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4">
    <w:name w:val="xl104"/>
    <w:basedOn w:val="a"/>
    <w:rsid w:val="003041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5">
    <w:name w:val="xl105"/>
    <w:basedOn w:val="a"/>
    <w:rsid w:val="00304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06">
    <w:name w:val="xl106"/>
    <w:basedOn w:val="a"/>
    <w:rsid w:val="00304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3041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108">
    <w:name w:val="xl108"/>
    <w:basedOn w:val="a"/>
    <w:rsid w:val="003041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304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0">
    <w:name w:val="xl110"/>
    <w:basedOn w:val="a"/>
    <w:rsid w:val="00304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3041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12">
    <w:name w:val="xl112"/>
    <w:basedOn w:val="a"/>
    <w:rsid w:val="00304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3041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4">
    <w:name w:val="xl114"/>
    <w:basedOn w:val="a"/>
    <w:rsid w:val="003041D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rsid w:val="003041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3041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7">
    <w:name w:val="xl117"/>
    <w:basedOn w:val="a"/>
    <w:rsid w:val="003041D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rsid w:val="003041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9">
    <w:name w:val="xl119"/>
    <w:basedOn w:val="a"/>
    <w:rsid w:val="003041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3041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3041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3041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rsid w:val="003041D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3041D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3041D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3041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3041D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3041D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3041D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3041D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3041D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3041D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3">
    <w:name w:val="xl133"/>
    <w:basedOn w:val="a"/>
    <w:rsid w:val="003041D7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3041D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3041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3041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3041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3041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39">
    <w:name w:val="xl139"/>
    <w:basedOn w:val="a"/>
    <w:rsid w:val="003041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40">
    <w:name w:val="xl140"/>
    <w:basedOn w:val="a"/>
    <w:rsid w:val="003041D7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41">
    <w:name w:val="xl141"/>
    <w:basedOn w:val="a"/>
    <w:rsid w:val="003041D7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2">
    <w:name w:val="xl142"/>
    <w:basedOn w:val="a"/>
    <w:rsid w:val="003041D7"/>
    <w:pP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0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4365</Words>
  <Characters>24887</Characters>
  <Application>Microsoft Office Word</Application>
  <DocSecurity>0</DocSecurity>
  <Lines>207</Lines>
  <Paragraphs>58</Paragraphs>
  <ScaleCrop>false</ScaleCrop>
  <Company/>
  <LinksUpToDate>false</LinksUpToDate>
  <CharactersWithSpaces>29194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</dc:creator>
  <cp:keywords/>
  <dc:description/>
  <cp:lastModifiedBy>Sistema</cp:lastModifiedBy>
  <cp:revision>3</cp:revision>
  <dcterms:created xsi:type="dcterms:W3CDTF">2018-05-16T09:09:00Z</dcterms:created>
  <dcterms:modified xsi:type="dcterms:W3CDTF">2018-05-16T09:15:00Z</dcterms:modified>
</cp:coreProperties>
</file>